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43861" w14:textId="73E2BAD2" w:rsidR="008E5924" w:rsidRPr="00D31C28" w:rsidRDefault="008E5924" w:rsidP="008E5924">
      <w:pPr>
        <w:ind w:left="6372"/>
        <w:jc w:val="right"/>
        <w:rPr>
          <w:rFonts w:ascii="Times New Roman" w:hAnsi="Times New Roman" w:cs="Times New Roman"/>
          <w:sz w:val="32"/>
          <w:szCs w:val="32"/>
        </w:rPr>
      </w:pPr>
      <w:r w:rsidRPr="00D31C28">
        <w:rPr>
          <w:rFonts w:ascii="Times New Roman" w:hAnsi="Times New Roman" w:cs="Times New Roman"/>
          <w:sz w:val="32"/>
          <w:szCs w:val="32"/>
        </w:rPr>
        <w:t>Приложение</w:t>
      </w:r>
      <w:r w:rsidR="00CA373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C39444" w14:textId="77777777" w:rsidR="008E5924" w:rsidRDefault="008E5924" w:rsidP="008E5924">
      <w:pPr>
        <w:pStyle w:val="a8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C28">
        <w:rPr>
          <w:rFonts w:ascii="Times New Roman" w:hAnsi="Times New Roman" w:cs="Times New Roman"/>
          <w:sz w:val="26"/>
          <w:szCs w:val="26"/>
        </w:rPr>
        <w:t xml:space="preserve">К АДАПТИРОВАННОЙ ОСНОВНОЙ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D31C28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D31C28">
        <w:rPr>
          <w:rFonts w:ascii="Times New Roman" w:hAnsi="Times New Roman" w:cs="Times New Roman"/>
          <w:sz w:val="26"/>
          <w:szCs w:val="26"/>
        </w:rPr>
        <w:t>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1C28"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 ОБУЧАЮЩИХСЯ </w:t>
      </w:r>
    </w:p>
    <w:p w14:paraId="411BC2EE" w14:textId="77777777" w:rsidR="008E5924" w:rsidRPr="00D31C28" w:rsidRDefault="008E5924" w:rsidP="008E5924">
      <w:pPr>
        <w:pStyle w:val="a8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C28">
        <w:rPr>
          <w:rFonts w:ascii="Times New Roman" w:hAnsi="Times New Roman" w:cs="Times New Roman"/>
          <w:sz w:val="26"/>
          <w:szCs w:val="26"/>
        </w:rPr>
        <w:t>С РАССТРОЙСТВАМИ АУТИСТИЧЕСКОГО СПЕКТРА</w:t>
      </w:r>
    </w:p>
    <w:p w14:paraId="6111F036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939F6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14CE4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F74FD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7BD30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1CBE1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750BA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0CF2E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8E8DD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A0EE6" w14:textId="77777777" w:rsidR="008E5924" w:rsidRPr="002B53DD" w:rsidRDefault="008E5924" w:rsidP="008E59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A5245" w14:textId="77777777" w:rsidR="008E5924" w:rsidRDefault="008E5924" w:rsidP="008E592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09E2CF4D" w14:textId="77777777" w:rsidR="008E5924" w:rsidRDefault="008E5924" w:rsidP="008E5924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предмета</w:t>
      </w:r>
    </w:p>
    <w:p w14:paraId="5D377338" w14:textId="77777777" w:rsidR="008E5924" w:rsidRDefault="008E5924" w:rsidP="008E592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МАТЕМАТИКА</w:t>
      </w:r>
    </w:p>
    <w:p w14:paraId="334C242B" w14:textId="2BFBA1AC" w:rsidR="008E5924" w:rsidRPr="00F54AE0" w:rsidRDefault="008E5924" w:rsidP="008E592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4AE0">
        <w:rPr>
          <w:rFonts w:ascii="Times New Roman" w:hAnsi="Times New Roman" w:cs="Times New Roman"/>
          <w:b/>
          <w:bCs/>
          <w:sz w:val="32"/>
          <w:szCs w:val="32"/>
        </w:rPr>
        <w:t>1 доп</w:t>
      </w:r>
      <w:r w:rsidR="00F54AE0" w:rsidRPr="00F54AE0">
        <w:rPr>
          <w:rFonts w:ascii="Times New Roman" w:hAnsi="Times New Roman" w:cs="Times New Roman"/>
          <w:b/>
          <w:bCs/>
          <w:sz w:val="32"/>
          <w:szCs w:val="32"/>
        </w:rPr>
        <w:t>олнительный</w:t>
      </w:r>
      <w:r w:rsidRPr="00F54AE0">
        <w:rPr>
          <w:rFonts w:ascii="Times New Roman" w:hAnsi="Times New Roman" w:cs="Times New Roman"/>
          <w:b/>
          <w:bCs/>
          <w:sz w:val="32"/>
          <w:szCs w:val="32"/>
        </w:rPr>
        <w:t xml:space="preserve"> – 4 класс</w:t>
      </w:r>
      <w:r w:rsidR="002873C9"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p w14:paraId="0B144850" w14:textId="21266984" w:rsidR="008E5924" w:rsidRPr="00514120" w:rsidRDefault="00514120" w:rsidP="0051412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120">
        <w:rPr>
          <w:rFonts w:ascii="Times New Roman" w:hAnsi="Times New Roman" w:cs="Times New Roman"/>
          <w:b/>
          <w:bCs/>
          <w:sz w:val="28"/>
          <w:szCs w:val="28"/>
        </w:rPr>
        <w:t>Вариант 8.3</w:t>
      </w:r>
    </w:p>
    <w:p w14:paraId="2426CB81" w14:textId="77777777" w:rsidR="008E5924" w:rsidRPr="002B53DD" w:rsidRDefault="008E5924" w:rsidP="008E59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9CE4E" w14:textId="77777777" w:rsidR="008E5924" w:rsidRDefault="008E5924" w:rsidP="008E5924"/>
    <w:p w14:paraId="334C7A40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FAC317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1B1B08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E8B4EF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72030D" w14:textId="77777777" w:rsidR="00F54AE0" w:rsidRDefault="00F54AE0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EBD57A" w14:textId="77777777" w:rsidR="00F54AE0" w:rsidRDefault="00F54AE0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69754D" w14:textId="77777777" w:rsidR="00F54AE0" w:rsidRDefault="00F54AE0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C5C57D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36474A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59DDE4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A23EFC" w14:textId="77777777" w:rsidR="00FF7847" w:rsidRDefault="00FF7847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570425" w14:textId="77777777" w:rsidR="00FF7847" w:rsidRDefault="00FF7847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46B491" w14:textId="77777777" w:rsidR="00FF7847" w:rsidRDefault="00FF7847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9F034" w14:textId="77777777" w:rsidR="00FF7847" w:rsidRDefault="00FF7847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D0AE5D" w14:textId="77777777" w:rsidR="008E5924" w:rsidRDefault="008E5924" w:rsidP="00596C1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2BE1DD3" w14:textId="77777777" w:rsidR="008E5924" w:rsidRDefault="008E5924" w:rsidP="00A1034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ADAAE" w14:textId="35BF241F" w:rsidR="008E5924" w:rsidRDefault="002873C9" w:rsidP="008E59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14:paraId="43F41370" w14:textId="77777777" w:rsidR="008E5924" w:rsidRDefault="008E5924" w:rsidP="00FD4A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59A7B72" w14:textId="3C975C1A" w:rsidR="00AC04A1" w:rsidRPr="004F35E5" w:rsidRDefault="00536DCB" w:rsidP="00FD4AE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04A1"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="00AC04A1">
        <w:rPr>
          <w:rFonts w:ascii="Times New Roman" w:hAnsi="Times New Roman"/>
          <w:sz w:val="28"/>
          <w:szCs w:val="28"/>
        </w:rPr>
        <w:t>Математика</w:t>
      </w:r>
      <w:r w:rsidR="00AC04A1" w:rsidRPr="004F35E5"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127E6A08" w14:textId="77777777" w:rsidR="00AC04A1" w:rsidRDefault="00173775" w:rsidP="00FD4AE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04A1"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C04A1">
        <w:rPr>
          <w:rFonts w:ascii="Times New Roman" w:hAnsi="Times New Roman"/>
          <w:sz w:val="28"/>
          <w:szCs w:val="28"/>
        </w:rPr>
        <w:t xml:space="preserve">РФ </w:t>
      </w:r>
      <w:r w:rsidR="00AC04A1" w:rsidRPr="004F35E5">
        <w:rPr>
          <w:rFonts w:ascii="Times New Roman" w:hAnsi="Times New Roman"/>
          <w:sz w:val="28"/>
          <w:szCs w:val="28"/>
        </w:rPr>
        <w:t>от 29.12.2012 №273</w:t>
      </w:r>
      <w:r w:rsidR="00AC04A1">
        <w:rPr>
          <w:rFonts w:ascii="Times New Roman" w:hAnsi="Times New Roman"/>
          <w:sz w:val="28"/>
          <w:szCs w:val="28"/>
        </w:rPr>
        <w:t>-</w:t>
      </w:r>
      <w:r w:rsidR="00AC04A1"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14:paraId="16B66F6E" w14:textId="77777777" w:rsidR="00AC04A1" w:rsidRPr="004F35E5" w:rsidRDefault="00173775" w:rsidP="00FD4AE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04A1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о ограниченными возможностями здоровья (Приказ </w:t>
      </w:r>
      <w:r w:rsidR="00AC04A1"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AC04A1"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14:paraId="6FDD7D1D" w14:textId="77777777" w:rsidR="00AC04A1" w:rsidRPr="004F35E5" w:rsidRDefault="00173775" w:rsidP="00FD4AE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04A1" w:rsidRPr="004F35E5">
        <w:rPr>
          <w:rFonts w:ascii="Times New Roman" w:hAnsi="Times New Roman"/>
          <w:sz w:val="28"/>
          <w:szCs w:val="28"/>
        </w:rPr>
        <w:t>Федеральным</w:t>
      </w:r>
      <w:r w:rsidR="00AC04A1">
        <w:rPr>
          <w:rFonts w:ascii="Times New Roman" w:hAnsi="Times New Roman"/>
          <w:sz w:val="28"/>
          <w:szCs w:val="28"/>
        </w:rPr>
        <w:t xml:space="preserve"> государственным </w:t>
      </w:r>
      <w:r w:rsidR="00AC04A1"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 w:rsidR="00AC04A1"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="00AC04A1"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 w:rsidR="00AC04A1"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14:paraId="1F15BD8B" w14:textId="6390407B" w:rsidR="00AC04A1" w:rsidRPr="004F35E5" w:rsidRDefault="00173775" w:rsidP="00FD4AE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04A1">
        <w:rPr>
          <w:rFonts w:ascii="Times New Roman" w:hAnsi="Times New Roman"/>
          <w:sz w:val="28"/>
          <w:szCs w:val="28"/>
        </w:rPr>
        <w:t>А</w:t>
      </w:r>
      <w:r w:rsidR="00AC04A1" w:rsidRPr="004F35E5">
        <w:rPr>
          <w:rFonts w:ascii="Times New Roman" w:hAnsi="Times New Roman"/>
          <w:sz w:val="28"/>
          <w:szCs w:val="28"/>
        </w:rPr>
        <w:t>даптированной основной общеобразовательной программой образования обучающихся с расстр</w:t>
      </w:r>
      <w:r w:rsidR="00DF1BC7">
        <w:rPr>
          <w:rFonts w:ascii="Times New Roman" w:hAnsi="Times New Roman"/>
          <w:sz w:val="28"/>
          <w:szCs w:val="28"/>
        </w:rPr>
        <w:t>ойствами аутистического спектра МБОУ СОШ №24 им. М.Б. Раковского г. Липецка</w:t>
      </w:r>
      <w:r w:rsidR="00AC04A1" w:rsidRPr="004F35E5">
        <w:rPr>
          <w:rFonts w:ascii="Times New Roman" w:hAnsi="Times New Roman"/>
          <w:sz w:val="28"/>
          <w:szCs w:val="28"/>
        </w:rPr>
        <w:t>;</w:t>
      </w:r>
    </w:p>
    <w:p w14:paraId="201548A7" w14:textId="07D83586" w:rsidR="00AC04A1" w:rsidRDefault="00173775" w:rsidP="00FD4AEA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04A1"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 w:rsidR="00DF1BC7">
        <w:rPr>
          <w:rFonts w:ascii="Times New Roman" w:hAnsi="Times New Roman"/>
          <w:sz w:val="28"/>
          <w:szCs w:val="28"/>
        </w:rPr>
        <w:t>МБОУ СОШ №24 им. М.Б. Раковского г. Липецка</w:t>
      </w:r>
      <w:r w:rsidR="00AC04A1">
        <w:rPr>
          <w:rFonts w:ascii="Times New Roman" w:hAnsi="Times New Roman"/>
          <w:sz w:val="28"/>
          <w:szCs w:val="28"/>
        </w:rPr>
        <w:t>;</w:t>
      </w:r>
    </w:p>
    <w:p w14:paraId="10B2A5F5" w14:textId="77777777" w:rsidR="00B24479" w:rsidRDefault="00B24479" w:rsidP="0017377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076E79" w14:textId="61BFA891" w:rsidR="00173775" w:rsidRPr="002873C9" w:rsidRDefault="002873C9" w:rsidP="0017377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73C9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2E26128B" w14:textId="77777777" w:rsidR="00F879FB" w:rsidRDefault="00F879FB" w:rsidP="00FF7847">
      <w:p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14:paraId="05A21845" w14:textId="77777777" w:rsidR="00F879FB" w:rsidRDefault="00F879FB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 </w:t>
      </w:r>
    </w:p>
    <w:p w14:paraId="3689C444" w14:textId="3DF2787F" w:rsidR="00F879FB" w:rsidRDefault="00F879FB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14:paraId="1A058598" w14:textId="60E2C972" w:rsidR="002873C9" w:rsidRDefault="002873C9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70136" w14:textId="28A5CB0D" w:rsidR="002873C9" w:rsidRPr="002873C9" w:rsidRDefault="002873C9" w:rsidP="002873C9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3C9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14:paraId="7B6B803F" w14:textId="77777777" w:rsidR="002873C9" w:rsidRPr="00F879FB" w:rsidRDefault="002873C9" w:rsidP="00536D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3B3D31" w14:textId="77777777" w:rsidR="00FB1BA5" w:rsidRDefault="00F879FB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Предмет «Математика», относится к обязательной части учебного плана.</w:t>
      </w:r>
    </w:p>
    <w:p w14:paraId="21A76E7F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«Математика» в</w:t>
      </w:r>
      <w:r w:rsidR="008C37CD" w:rsidRPr="006671BA">
        <w:rPr>
          <w:color w:val="000000"/>
          <w:sz w:val="28"/>
          <w:szCs w:val="28"/>
        </w:rPr>
        <w:t xml:space="preserve"> 1 (дополнительном) классе первого года обучения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>
        <w:rPr>
          <w:color w:val="000000"/>
          <w:sz w:val="28"/>
          <w:szCs w:val="28"/>
        </w:rPr>
        <w:t>3 часа в неделю</w:t>
      </w:r>
      <w:r w:rsidR="00FD28D5">
        <w:rPr>
          <w:color w:val="000000"/>
          <w:sz w:val="28"/>
          <w:szCs w:val="28"/>
        </w:rPr>
        <w:t>,</w:t>
      </w:r>
      <w:r w:rsidR="00FD28D5" w:rsidRPr="00FD28D5">
        <w:rPr>
          <w:color w:val="000000"/>
          <w:sz w:val="28"/>
          <w:szCs w:val="28"/>
        </w:rPr>
        <w:t xml:space="preserve"> </w:t>
      </w:r>
      <w:r w:rsidR="00FD28D5">
        <w:rPr>
          <w:color w:val="000000"/>
          <w:sz w:val="28"/>
          <w:szCs w:val="28"/>
        </w:rPr>
        <w:t>курс рассчитан на 99 часов (33 учебные недели).</w:t>
      </w:r>
    </w:p>
    <w:p w14:paraId="2F46D4FB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«Математика»</w:t>
      </w:r>
      <w:r w:rsidR="008C37CD" w:rsidRPr="006671BA">
        <w:rPr>
          <w:color w:val="000000"/>
          <w:sz w:val="28"/>
          <w:szCs w:val="28"/>
        </w:rPr>
        <w:t xml:space="preserve"> в 1 (дополнительном) классе второго года обучения</w:t>
      </w:r>
      <w:r w:rsidR="00A00344" w:rsidRPr="00A00344">
        <w:rPr>
          <w:color w:val="000000"/>
          <w:sz w:val="28"/>
          <w:szCs w:val="28"/>
        </w:rPr>
        <w:t xml:space="preserve">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 w:rsidRPr="006671BA">
        <w:rPr>
          <w:color w:val="000000"/>
          <w:sz w:val="28"/>
          <w:szCs w:val="28"/>
        </w:rPr>
        <w:t>3</w:t>
      </w:r>
      <w:r w:rsidR="008C37CD">
        <w:rPr>
          <w:color w:val="000000"/>
          <w:sz w:val="28"/>
          <w:szCs w:val="28"/>
        </w:rPr>
        <w:t xml:space="preserve"> часа в неделю</w:t>
      </w:r>
      <w:r w:rsidR="00FD28D5">
        <w:rPr>
          <w:color w:val="000000"/>
          <w:sz w:val="28"/>
          <w:szCs w:val="28"/>
        </w:rPr>
        <w:t>,</w:t>
      </w:r>
      <w:r w:rsidR="00FD28D5" w:rsidRPr="00FD28D5">
        <w:rPr>
          <w:color w:val="000000"/>
          <w:sz w:val="28"/>
          <w:szCs w:val="28"/>
        </w:rPr>
        <w:t xml:space="preserve"> </w:t>
      </w:r>
      <w:r w:rsidR="00FD28D5">
        <w:rPr>
          <w:color w:val="000000"/>
          <w:sz w:val="28"/>
          <w:szCs w:val="28"/>
        </w:rPr>
        <w:t>курс рассчитан на 99 часов</w:t>
      </w:r>
      <w:r w:rsidR="00FD28D5" w:rsidRPr="006671BA">
        <w:rPr>
          <w:color w:val="000000"/>
          <w:sz w:val="28"/>
          <w:szCs w:val="28"/>
        </w:rPr>
        <w:t xml:space="preserve"> </w:t>
      </w:r>
      <w:r w:rsidR="00FD28D5">
        <w:rPr>
          <w:color w:val="000000"/>
          <w:sz w:val="28"/>
          <w:szCs w:val="28"/>
        </w:rPr>
        <w:t>(33 учебные недели).</w:t>
      </w:r>
    </w:p>
    <w:p w14:paraId="4B6568AA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«Математика» </w:t>
      </w:r>
      <w:r w:rsidR="008C37CD" w:rsidRPr="006671BA">
        <w:rPr>
          <w:color w:val="000000"/>
          <w:sz w:val="28"/>
          <w:szCs w:val="28"/>
        </w:rPr>
        <w:t xml:space="preserve">в 1 классе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 w:rsidRPr="006671BA">
        <w:rPr>
          <w:color w:val="000000"/>
          <w:sz w:val="28"/>
          <w:szCs w:val="28"/>
        </w:rPr>
        <w:t>3</w:t>
      </w:r>
      <w:r w:rsidR="008C37CD">
        <w:rPr>
          <w:color w:val="000000"/>
          <w:sz w:val="28"/>
          <w:szCs w:val="28"/>
        </w:rPr>
        <w:t xml:space="preserve"> часа в неделю</w:t>
      </w:r>
      <w:r w:rsidR="00EC4A8B">
        <w:rPr>
          <w:color w:val="000000"/>
          <w:sz w:val="28"/>
          <w:szCs w:val="28"/>
        </w:rPr>
        <w:t>,</w:t>
      </w:r>
      <w:r w:rsidR="00EC4A8B" w:rsidRPr="00EC4A8B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 xml:space="preserve">курс рассчитан на </w:t>
      </w:r>
      <w:r w:rsidR="00FD28D5">
        <w:rPr>
          <w:color w:val="000000"/>
          <w:sz w:val="28"/>
          <w:szCs w:val="28"/>
        </w:rPr>
        <w:t>99</w:t>
      </w:r>
      <w:r w:rsidR="00EC4A8B">
        <w:rPr>
          <w:color w:val="000000"/>
          <w:sz w:val="28"/>
          <w:szCs w:val="28"/>
        </w:rPr>
        <w:t xml:space="preserve"> часов</w:t>
      </w:r>
      <w:r w:rsidR="00EC4A8B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(33 учебные недели).</w:t>
      </w:r>
    </w:p>
    <w:p w14:paraId="0C6D268A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 изучение предмета «Математика» </w:t>
      </w:r>
      <w:r w:rsidR="008C37CD" w:rsidRPr="006671BA">
        <w:rPr>
          <w:color w:val="000000"/>
          <w:sz w:val="28"/>
          <w:szCs w:val="28"/>
        </w:rPr>
        <w:t xml:space="preserve">во 2 классе </w:t>
      </w:r>
      <w:r w:rsidR="00A00344">
        <w:rPr>
          <w:color w:val="000000"/>
          <w:sz w:val="28"/>
          <w:szCs w:val="28"/>
        </w:rPr>
        <w:t xml:space="preserve">отводится </w:t>
      </w:r>
      <w:r w:rsidR="008C37CD">
        <w:rPr>
          <w:color w:val="000000"/>
          <w:sz w:val="28"/>
          <w:szCs w:val="28"/>
        </w:rPr>
        <w:t>4 часа в неделю</w:t>
      </w:r>
      <w:r w:rsidR="00EC4A8B">
        <w:rPr>
          <w:color w:val="000000"/>
          <w:sz w:val="28"/>
          <w:szCs w:val="28"/>
        </w:rPr>
        <w:t>,</w:t>
      </w:r>
      <w:r w:rsidR="00EC4A8B" w:rsidRPr="00EC4A8B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курс рассчитан на 136 часов</w:t>
      </w:r>
      <w:r w:rsidR="00EC4A8B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(34 учебные недели).</w:t>
      </w:r>
    </w:p>
    <w:p w14:paraId="526C3B5F" w14:textId="77777777" w:rsidR="008C37CD" w:rsidRPr="006671BA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На изучение предмета «Математика»</w:t>
      </w:r>
      <w:r w:rsidR="008C37CD" w:rsidRPr="006671BA">
        <w:rPr>
          <w:color w:val="000000"/>
          <w:sz w:val="28"/>
          <w:szCs w:val="28"/>
        </w:rPr>
        <w:t xml:space="preserve"> в 3 классе </w:t>
      </w:r>
      <w:r w:rsidR="00A00344">
        <w:rPr>
          <w:color w:val="000000"/>
          <w:sz w:val="28"/>
          <w:szCs w:val="28"/>
        </w:rPr>
        <w:t>отводится</w:t>
      </w:r>
      <w:r w:rsidR="008C37CD" w:rsidRPr="006671BA">
        <w:rPr>
          <w:color w:val="000000"/>
          <w:sz w:val="28"/>
          <w:szCs w:val="28"/>
        </w:rPr>
        <w:t xml:space="preserve"> </w:t>
      </w:r>
      <w:r w:rsidR="008C37CD">
        <w:rPr>
          <w:color w:val="000000"/>
          <w:sz w:val="28"/>
          <w:szCs w:val="28"/>
        </w:rPr>
        <w:t>4 часа в неделю</w:t>
      </w:r>
      <w:r w:rsidR="00EC4A8B">
        <w:rPr>
          <w:color w:val="000000"/>
          <w:sz w:val="28"/>
          <w:szCs w:val="28"/>
        </w:rPr>
        <w:t xml:space="preserve">, курс рассчитан на </w:t>
      </w:r>
      <w:r w:rsidR="008C37CD">
        <w:rPr>
          <w:color w:val="000000"/>
          <w:sz w:val="28"/>
          <w:szCs w:val="28"/>
        </w:rPr>
        <w:t>136 часов</w:t>
      </w:r>
      <w:r w:rsidR="008C37CD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(34 учебные недели).</w:t>
      </w:r>
    </w:p>
    <w:p w14:paraId="1D2E910B" w14:textId="77777777" w:rsidR="00AC04A1" w:rsidRDefault="00F879FB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изучение предмета «Математика» в</w:t>
      </w:r>
      <w:r w:rsidR="00A00344">
        <w:rPr>
          <w:sz w:val="28"/>
          <w:szCs w:val="28"/>
        </w:rPr>
        <w:t xml:space="preserve"> </w:t>
      </w:r>
      <w:r w:rsidR="008C37CD" w:rsidRPr="006671BA">
        <w:rPr>
          <w:color w:val="000000"/>
          <w:sz w:val="28"/>
          <w:szCs w:val="28"/>
        </w:rPr>
        <w:t xml:space="preserve">4 классе </w:t>
      </w:r>
      <w:r w:rsidR="00A00344">
        <w:rPr>
          <w:color w:val="000000"/>
          <w:sz w:val="28"/>
          <w:szCs w:val="28"/>
        </w:rPr>
        <w:t>отводится</w:t>
      </w:r>
      <w:r w:rsidR="008C37CD" w:rsidRPr="006671BA">
        <w:rPr>
          <w:color w:val="000000"/>
          <w:sz w:val="28"/>
          <w:szCs w:val="28"/>
        </w:rPr>
        <w:t xml:space="preserve"> </w:t>
      </w:r>
      <w:r w:rsidR="008C37CD">
        <w:rPr>
          <w:color w:val="000000"/>
          <w:sz w:val="28"/>
          <w:szCs w:val="28"/>
        </w:rPr>
        <w:t>4 часа в неделю</w:t>
      </w:r>
      <w:r w:rsidR="00EC4A8B">
        <w:rPr>
          <w:color w:val="000000"/>
          <w:sz w:val="28"/>
          <w:szCs w:val="28"/>
        </w:rPr>
        <w:t>,</w:t>
      </w:r>
      <w:r w:rsidR="00EC4A8B" w:rsidRPr="00EC4A8B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курс рассчитан на 136 часов</w:t>
      </w:r>
      <w:r w:rsidR="00EC4A8B" w:rsidRPr="006671BA">
        <w:rPr>
          <w:color w:val="000000"/>
          <w:sz w:val="28"/>
          <w:szCs w:val="28"/>
        </w:rPr>
        <w:t xml:space="preserve"> </w:t>
      </w:r>
      <w:r w:rsidR="00EC4A8B">
        <w:rPr>
          <w:color w:val="000000"/>
          <w:sz w:val="28"/>
          <w:szCs w:val="28"/>
        </w:rPr>
        <w:t>(34 учебные недели).</w:t>
      </w:r>
    </w:p>
    <w:p w14:paraId="1E7F0B32" w14:textId="77777777" w:rsidR="00D723F2" w:rsidRDefault="00D723F2" w:rsidP="00536DCB">
      <w:pPr>
        <w:pStyle w:val="a7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14:paraId="0ADD397C" w14:textId="250C821C" w:rsidR="00D723F2" w:rsidRDefault="002873C9" w:rsidP="00536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6BE83C31" w14:textId="77777777" w:rsidR="002873C9" w:rsidRDefault="002873C9" w:rsidP="00536D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305FD" w14:textId="77777777" w:rsidR="00D723F2" w:rsidRPr="004C1495" w:rsidRDefault="00D723F2" w:rsidP="00536D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1495">
        <w:rPr>
          <w:sz w:val="28"/>
          <w:szCs w:val="28"/>
        </w:rPr>
        <w:t xml:space="preserve">В структуре планируемых результатов ведущее место принадлежит </w:t>
      </w:r>
      <w:r w:rsidRPr="004C1495">
        <w:rPr>
          <w:b/>
          <w:i/>
          <w:iCs/>
          <w:sz w:val="28"/>
          <w:szCs w:val="28"/>
          <w:u w:val="single"/>
        </w:rPr>
        <w:t>личностным</w:t>
      </w:r>
      <w:r w:rsidRPr="004C1495">
        <w:rPr>
          <w:i/>
          <w:iCs/>
          <w:sz w:val="28"/>
          <w:szCs w:val="28"/>
        </w:rPr>
        <w:t xml:space="preserve"> </w:t>
      </w:r>
      <w:r w:rsidRPr="004C1495">
        <w:rPr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РАС  в культуру, овладение ими социокультурным опытом.</w:t>
      </w:r>
    </w:p>
    <w:p w14:paraId="7D39A0BC" w14:textId="77777777" w:rsidR="00AC04A1" w:rsidRDefault="00AC04A1" w:rsidP="00536DC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результаты</w:t>
      </w:r>
      <w:r w:rsidRPr="00EF7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социальных </w:t>
      </w:r>
      <w:r w:rsidRPr="00EF73A7">
        <w:rPr>
          <w:sz w:val="28"/>
          <w:szCs w:val="28"/>
        </w:rPr>
        <w:t>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14:paraId="26D846BB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14:paraId="521E4647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14:paraId="6E7B0388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14:paraId="00436E46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14:paraId="35EA1C44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14:paraId="714B3651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14:paraId="6D6FB2F1" w14:textId="77777777" w:rsidR="00AC04A1" w:rsidRDefault="00AC04A1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14:paraId="7130A895" w14:textId="77777777" w:rsidR="008C37CD" w:rsidRDefault="008C37CD" w:rsidP="00536DCB">
      <w:pPr>
        <w:pStyle w:val="Default"/>
        <w:spacing w:line="276" w:lineRule="auto"/>
        <w:jc w:val="both"/>
        <w:rPr>
          <w:sz w:val="28"/>
          <w:szCs w:val="28"/>
        </w:rPr>
      </w:pPr>
    </w:p>
    <w:p w14:paraId="72C03EA8" w14:textId="77777777" w:rsidR="00FF7847" w:rsidRDefault="00FF7847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</w:p>
    <w:p w14:paraId="5430ADD6" w14:textId="77777777" w:rsidR="00FF7847" w:rsidRDefault="00FF7847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</w:p>
    <w:p w14:paraId="6A89DFDA" w14:textId="77777777" w:rsidR="002F473B" w:rsidRDefault="002F473B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2F473B">
        <w:rPr>
          <w:b/>
          <w:i/>
          <w:sz w:val="28"/>
          <w:szCs w:val="28"/>
        </w:rPr>
        <w:t>Предметные результаты</w:t>
      </w:r>
    </w:p>
    <w:p w14:paraId="465DAABA" w14:textId="77777777" w:rsidR="00AA7198" w:rsidRDefault="00AA7198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</w:p>
    <w:p w14:paraId="126B7711" w14:textId="77777777" w:rsidR="002F473B" w:rsidRDefault="00AA7198" w:rsidP="00536DCB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 класс (дополнительный) первого года обучения</w:t>
      </w:r>
    </w:p>
    <w:p w14:paraId="3FC38451" w14:textId="77777777" w:rsidR="002F473B" w:rsidRDefault="002F473B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4AB7F9A8" w14:textId="77777777" w:rsidR="002F473B" w:rsidRDefault="002F473B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предметы по заданному признаку: цвет, форма, величина;</w:t>
      </w:r>
    </w:p>
    <w:p w14:paraId="0EF180E5" w14:textId="77777777" w:rsidR="002F473B" w:rsidRDefault="002F473B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семе собственного тела</w:t>
      </w:r>
      <w:r w:rsidR="00126734">
        <w:rPr>
          <w:sz w:val="28"/>
          <w:szCs w:val="28"/>
        </w:rPr>
        <w:t>;</w:t>
      </w:r>
    </w:p>
    <w:p w14:paraId="61EA8304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два предмета по величине;</w:t>
      </w:r>
    </w:p>
    <w:p w14:paraId="7CB128A2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выделять большее и меньшее количество на предметном материале;</w:t>
      </w:r>
    </w:p>
    <w:p w14:paraId="3370DC8B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добавлять и убирать заданное количество предметов по показу учителя;</w:t>
      </w:r>
    </w:p>
    <w:p w14:paraId="0BC9868F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решать простые арифметические задачи на основе предметно-практических действий.</w:t>
      </w:r>
    </w:p>
    <w:p w14:paraId="4D3BC90E" w14:textId="77777777" w:rsidR="00126734" w:rsidRDefault="00126734" w:rsidP="00536DCB">
      <w:pPr>
        <w:pStyle w:val="Default"/>
        <w:spacing w:line="276" w:lineRule="auto"/>
        <w:jc w:val="both"/>
        <w:rPr>
          <w:sz w:val="28"/>
          <w:szCs w:val="28"/>
        </w:rPr>
      </w:pPr>
    </w:p>
    <w:p w14:paraId="099D0544" w14:textId="77777777" w:rsidR="00126734" w:rsidRDefault="00126734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67DFB9BF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предметы по нескольким признакам: цвет, форма, величина;</w:t>
      </w:r>
    </w:p>
    <w:p w14:paraId="0CE5CF7F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с</w:t>
      </w:r>
      <w:r w:rsidR="00012A3F">
        <w:rPr>
          <w:sz w:val="28"/>
          <w:szCs w:val="28"/>
        </w:rPr>
        <w:t>х</w:t>
      </w:r>
      <w:r>
        <w:rPr>
          <w:sz w:val="28"/>
          <w:szCs w:val="28"/>
        </w:rPr>
        <w:t>еме собственного тела;</w:t>
      </w:r>
    </w:p>
    <w:p w14:paraId="6755FF52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два и более предметов по величине;</w:t>
      </w:r>
    </w:p>
    <w:p w14:paraId="6930D1DD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два и более предметов по массе;</w:t>
      </w:r>
    </w:p>
    <w:p w14:paraId="10F00CC4" w14:textId="77777777" w:rsidR="00937934" w:rsidRDefault="0093793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жидкости и сыпучие вещества по объему;</w:t>
      </w:r>
    </w:p>
    <w:p w14:paraId="642669E2" w14:textId="77777777" w:rsidR="00937934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положение предметов в пространстве относительно себя и относительно друг друга;</w:t>
      </w:r>
    </w:p>
    <w:p w14:paraId="30B8E329" w14:textId="77777777" w:rsidR="00211375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части суток;</w:t>
      </w:r>
    </w:p>
    <w:p w14:paraId="3FEF707D" w14:textId="77777777" w:rsidR="00211375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считать в пределах 5:</w:t>
      </w:r>
    </w:p>
    <w:p w14:paraId="5FBB4805" w14:textId="77777777" w:rsidR="00211375" w:rsidRDefault="00211375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числа в пределах 5</w:t>
      </w:r>
      <w:r w:rsidR="001B41E1">
        <w:rPr>
          <w:sz w:val="28"/>
          <w:szCs w:val="28"/>
        </w:rPr>
        <w:t xml:space="preserve"> на предметном материале</w:t>
      </w:r>
      <w:r>
        <w:rPr>
          <w:sz w:val="28"/>
          <w:szCs w:val="28"/>
        </w:rPr>
        <w:t>;</w:t>
      </w:r>
    </w:p>
    <w:p w14:paraId="2EC6D523" w14:textId="77777777" w:rsidR="001B41E1" w:rsidRDefault="001B41E1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решать примеры на сложение и вычитание в пределах 5 на предметном материале;</w:t>
      </w:r>
    </w:p>
    <w:p w14:paraId="1CEB7A15" w14:textId="77777777" w:rsidR="00AA7198" w:rsidRDefault="001B41E1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и решать простые арифметические задачи на основе предметно-практических действий</w:t>
      </w:r>
      <w:r w:rsidR="00AA7198">
        <w:rPr>
          <w:sz w:val="28"/>
          <w:szCs w:val="28"/>
        </w:rPr>
        <w:t>.</w:t>
      </w:r>
    </w:p>
    <w:p w14:paraId="10B72D5B" w14:textId="77777777" w:rsidR="00D444BF" w:rsidRDefault="00D444BF" w:rsidP="00536DCB">
      <w:pPr>
        <w:pStyle w:val="Default"/>
        <w:spacing w:line="276" w:lineRule="auto"/>
        <w:jc w:val="both"/>
        <w:rPr>
          <w:sz w:val="28"/>
          <w:szCs w:val="28"/>
        </w:rPr>
      </w:pPr>
    </w:p>
    <w:p w14:paraId="5E53B899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1 класс (дополнительный) второго года обучения</w:t>
      </w:r>
    </w:p>
    <w:p w14:paraId="4CDDBCCB" w14:textId="77777777" w:rsidR="003A129B" w:rsidRDefault="003A129B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1A09135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37EF99D0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образовывать, читать и записывать числа от 6 до 20;</w:t>
      </w:r>
    </w:p>
    <w:p w14:paraId="7DEC884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 в прямом и обратном порядке в пределах 20;</w:t>
      </w:r>
    </w:p>
    <w:p w14:paraId="76349262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числа в пределах 20 на конкретном материале;</w:t>
      </w:r>
    </w:p>
    <w:p w14:paraId="59E0B93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таблицей сложения и вычитания в пределах 10;</w:t>
      </w:r>
    </w:p>
    <w:p w14:paraId="1D2DE69F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примеры на сложение и вычитание в одно действия без перехода через десяток;</w:t>
      </w:r>
    </w:p>
    <w:p w14:paraId="04F5165E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нахождение суммы и остатка (по готовому краткому условию или с помощью педагога);</w:t>
      </w:r>
    </w:p>
    <w:p w14:paraId="4967B4E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14:paraId="2A937721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и записывать числа, выраженные одной единицей измерения;</w:t>
      </w:r>
    </w:p>
    <w:p w14:paraId="764E00D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отображать точку на листе бумаги, классной доске;</w:t>
      </w:r>
    </w:p>
    <w:p w14:paraId="2982CF09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прямую линию с помощью линейки, чертить кривую линию.</w:t>
      </w:r>
    </w:p>
    <w:p w14:paraId="1A4D563A" w14:textId="77777777" w:rsidR="003A129B" w:rsidRDefault="003A129B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23F1AD43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0990B40B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образовывать, читать и записывать числа от 6 до 20;</w:t>
      </w:r>
    </w:p>
    <w:p w14:paraId="0F57AF2A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 в прямом и обратном порядке по единице по 2, по 3, по 5;</w:t>
      </w:r>
    </w:p>
    <w:p w14:paraId="31E79555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числа в пределах 20;</w:t>
      </w:r>
    </w:p>
    <w:p w14:paraId="1C58A4C3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таблицей сложения и вычитания в пределах 10;</w:t>
      </w:r>
    </w:p>
    <w:p w14:paraId="0FB5A03D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примеры на сложение и вычитание в одно и два действия без перехода через десяток;</w:t>
      </w:r>
    </w:p>
    <w:p w14:paraId="45D0FE01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знать разрядный состав чисел второго десятка, раскладывать числа на десятки единицы;</w:t>
      </w:r>
    </w:p>
    <w:p w14:paraId="7DAD4EE4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нахождение суммы и остатка;</w:t>
      </w:r>
    </w:p>
    <w:p w14:paraId="7CB87B8F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простые текстовые задачи на увеличение и уменьшение числа на несколько единиц;</w:t>
      </w:r>
    </w:p>
    <w:p w14:paraId="4C690B2B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заменять несколько монет по 1 р. одной монетой достоинством 2 р., 5 р., 10 р. и другими возможными способами;</w:t>
      </w:r>
    </w:p>
    <w:p w14:paraId="74DE51F3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и записывать числа, выраженные одной единицей измерения;</w:t>
      </w:r>
    </w:p>
    <w:p w14:paraId="0FFAD59C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записывать и решать примеры с именованными числами;</w:t>
      </w:r>
    </w:p>
    <w:p w14:paraId="24E17EBE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отображать точку на листе бумаги, классной доске;</w:t>
      </w:r>
    </w:p>
    <w:p w14:paraId="79C7F3EB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прямую линию с помощью линейки, чертить кривую линию;</w:t>
      </w:r>
    </w:p>
    <w:p w14:paraId="06E587B8" w14:textId="77777777" w:rsidR="003A129B" w:rsidRPr="003A129B" w:rsidRDefault="003A129B" w:rsidP="00536D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A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прямую линию через одну и две точки.</w:t>
      </w:r>
    </w:p>
    <w:p w14:paraId="2E944F5F" w14:textId="77777777" w:rsidR="00FF7847" w:rsidRDefault="00FF7847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0AB5CBD4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B592F19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1 класс</w:t>
      </w:r>
    </w:p>
    <w:p w14:paraId="2770BCEE" w14:textId="77777777" w:rsidR="009659C6" w:rsidRPr="009659C6" w:rsidRDefault="00AA7198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2B0CD133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образовывать, читать и записывать числа от 6 до 20; </w:t>
      </w:r>
    </w:p>
    <w:p w14:paraId="25C26A18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считать в прямом и обратном порядке в пределах 20; </w:t>
      </w:r>
    </w:p>
    <w:p w14:paraId="2E6CE905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9C6" w:rsidRPr="009659C6">
        <w:rPr>
          <w:sz w:val="28"/>
          <w:szCs w:val="28"/>
        </w:rPr>
        <w:t xml:space="preserve">сравнивать числа в пределах 20 на конкретном материале; </w:t>
      </w:r>
    </w:p>
    <w:p w14:paraId="2334378A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пользоваться таблицей сложения и вычитания в пределах 10; </w:t>
      </w:r>
    </w:p>
    <w:p w14:paraId="254370FE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примеры на сложение и вычитание в одно действия без перехода через десяток;</w:t>
      </w:r>
    </w:p>
    <w:p w14:paraId="27527B2B" w14:textId="77777777" w:rsidR="009659C6" w:rsidRDefault="009659C6" w:rsidP="00536DCB">
      <w:pPr>
        <w:pStyle w:val="Default"/>
        <w:spacing w:line="276" w:lineRule="auto"/>
        <w:jc w:val="both"/>
        <w:rPr>
          <w:sz w:val="28"/>
          <w:szCs w:val="28"/>
        </w:rPr>
      </w:pPr>
      <w:r w:rsidRPr="009659C6">
        <w:rPr>
          <w:sz w:val="28"/>
          <w:szCs w:val="28"/>
        </w:rPr>
        <w:t xml:space="preserve"> </w:t>
      </w:r>
      <w:r w:rsidR="00933944">
        <w:rPr>
          <w:sz w:val="28"/>
          <w:szCs w:val="28"/>
        </w:rPr>
        <w:t>-</w:t>
      </w:r>
      <w:r w:rsidRPr="009659C6">
        <w:rPr>
          <w:sz w:val="28"/>
          <w:szCs w:val="28"/>
        </w:rPr>
        <w:t xml:space="preserve"> решать простые текстовые задачи на нахождение суммы и остатка (по готовому краткому условию или с помощью педагога); </w:t>
      </w:r>
    </w:p>
    <w:p w14:paraId="224BF19F" w14:textId="77777777" w:rsidR="00933944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простые текстовые задачи на увеличение и уменьшение числа на несколько единиц (по готовому краткому условию или с помощью педагога); </w:t>
      </w: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читать и записывать числа, выраженные одной единицей измерения; </w:t>
      </w:r>
    </w:p>
    <w:p w14:paraId="568121CC" w14:textId="77777777" w:rsidR="00933944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отображать точку на листе бумаги, классной доске; </w:t>
      </w:r>
    </w:p>
    <w:p w14:paraId="32FA826D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9C6" w:rsidRPr="009659C6">
        <w:rPr>
          <w:sz w:val="28"/>
          <w:szCs w:val="28"/>
        </w:rPr>
        <w:t>строить прямую линию с помощью линейки, чертить кривую линию.</w:t>
      </w:r>
    </w:p>
    <w:p w14:paraId="4F6A57FA" w14:textId="77777777" w:rsidR="00933944" w:rsidRP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</w:p>
    <w:p w14:paraId="3DBDFD7E" w14:textId="77777777" w:rsidR="009659C6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3CB2A54A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образовывать, читать и записывать числа от 6 до 20;</w:t>
      </w:r>
    </w:p>
    <w:p w14:paraId="2C7BCB8B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считать в прямом и обратном порядке по единице по 2, по 3, по 5; </w:t>
      </w:r>
    </w:p>
    <w:p w14:paraId="243C6E29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сравнивать числа в пределах 20; </w:t>
      </w:r>
    </w:p>
    <w:p w14:paraId="3D5AEC7E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пользоваться таблицей сложения и вычитания в пределах 10; </w:t>
      </w:r>
    </w:p>
    <w:p w14:paraId="642F7031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примеры на сложение и вычитание в одно и два действия без перехода через десяток; </w:t>
      </w:r>
    </w:p>
    <w:p w14:paraId="0AF00084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знать разрядный состав чисел второго десятка, раскладывать числа на десятки единицы;</w:t>
      </w:r>
    </w:p>
    <w:p w14:paraId="34506CF8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решать простые текстовые задачи на нахождение суммы и остатка; </w:t>
      </w:r>
    </w:p>
    <w:p w14:paraId="0C713599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9C6" w:rsidRPr="009659C6">
        <w:rPr>
          <w:sz w:val="28"/>
          <w:szCs w:val="28"/>
        </w:rPr>
        <w:t>решать простые текстовые задачи на увеличение и уменьшение числа на несколько единиц;</w:t>
      </w:r>
    </w:p>
    <w:p w14:paraId="6E21D757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659C6" w:rsidRPr="009659C6">
        <w:rPr>
          <w:sz w:val="28"/>
          <w:szCs w:val="28"/>
        </w:rPr>
        <w:t xml:space="preserve"> заменять несколько монет по 1 р. одной монетой достоинством 2 р., 5 р., 10 р. и другими возможными способами; </w:t>
      </w:r>
    </w:p>
    <w:p w14:paraId="234F1D9E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читать и записывать числа, выраженные одной единицей измерения; </w:t>
      </w:r>
    </w:p>
    <w:p w14:paraId="2D2FF75D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записывать и решать примеры с именованными числами; </w:t>
      </w:r>
    </w:p>
    <w:p w14:paraId="243170C5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отображать точку на листе бумаги, классной доске; </w:t>
      </w:r>
    </w:p>
    <w:p w14:paraId="17C00212" w14:textId="77777777" w:rsid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строить прямую линию с помощью линейки, чертить кривую линию; </w:t>
      </w:r>
    </w:p>
    <w:p w14:paraId="3C1C3179" w14:textId="77777777" w:rsidR="009659C6" w:rsidRPr="009659C6" w:rsidRDefault="00933944" w:rsidP="00536DC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9C6" w:rsidRPr="009659C6">
        <w:rPr>
          <w:sz w:val="28"/>
          <w:szCs w:val="28"/>
        </w:rPr>
        <w:t xml:space="preserve"> проводить прямую линию через одну и две точки.</w:t>
      </w:r>
    </w:p>
    <w:p w14:paraId="20A2CCFF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209F048B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0F7DFAED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2 класс</w:t>
      </w:r>
    </w:p>
    <w:p w14:paraId="6F1012F0" w14:textId="77777777" w:rsidR="00173775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56B36DE8" w14:textId="77777777" w:rsidR="004176F3" w:rsidRPr="004176F3" w:rsidRDefault="004176F3" w:rsidP="00536DC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F3">
        <w:rPr>
          <w:rFonts w:ascii="Times New Roman" w:hAnsi="Times New Roman" w:cs="Times New Roman"/>
          <w:sz w:val="28"/>
          <w:szCs w:val="28"/>
        </w:rPr>
        <w:t>образовывать, читать и записывать числа от 1 до 20;</w:t>
      </w:r>
    </w:p>
    <w:p w14:paraId="3C8C4CB3" w14:textId="77777777" w:rsidR="004176F3" w:rsidRP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считать в прямом и обратном порядке в пределах 20;</w:t>
      </w:r>
    </w:p>
    <w:p w14:paraId="6D674CAF" w14:textId="77777777" w:rsidR="004176F3" w:rsidRP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сравнивать числа в пределах 10 на конкретном материале;</w:t>
      </w:r>
    </w:p>
    <w:p w14:paraId="2EF5D7BA" w14:textId="77777777" w:rsidR="004176F3" w:rsidRP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пользоваться таблицей сложения и вычитания в пределах 10;</w:t>
      </w:r>
    </w:p>
    <w:p w14:paraId="2861C1AE" w14:textId="77777777" w:rsidR="004176F3" w:rsidRDefault="004176F3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решать примеры на сложение и вычитание в одно дейс</w:t>
      </w:r>
      <w:r w:rsidR="001E7131">
        <w:rPr>
          <w:rFonts w:ascii="Times New Roman" w:hAnsi="Times New Roman" w:cs="Times New Roman"/>
          <w:sz w:val="28"/>
          <w:szCs w:val="28"/>
        </w:rPr>
        <w:t>твие без перехода через десяток;</w:t>
      </w:r>
    </w:p>
    <w:p w14:paraId="494FF226" w14:textId="77777777" w:rsidR="001E7131" w:rsidRPr="004176F3" w:rsidRDefault="001E7131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решать простые текстовые задачи на увеличение и уменьшение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096FA7" w14:textId="77777777" w:rsidR="004176F3" w:rsidRDefault="004176F3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540D16F5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1536A52D" w14:textId="77777777" w:rsidR="008C37CD" w:rsidRPr="004176F3" w:rsidRDefault="008C37CD" w:rsidP="00536DC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6F3">
        <w:rPr>
          <w:rFonts w:ascii="Times New Roman" w:hAnsi="Times New Roman" w:cs="Times New Roman"/>
          <w:sz w:val="28"/>
          <w:szCs w:val="28"/>
        </w:rPr>
        <w:t>образовывать, читать и записывать числа от 1 до 20;</w:t>
      </w:r>
    </w:p>
    <w:p w14:paraId="6C6B5F99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считать в прямом и обратном порядке в пределах 20;</w:t>
      </w:r>
    </w:p>
    <w:p w14:paraId="6E3F6FE2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сравнивать числа в пределах 10 на конкретном материале;</w:t>
      </w:r>
    </w:p>
    <w:p w14:paraId="12B42252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пользоваться таблицей сложения и вычитания в пределах 10;</w:t>
      </w:r>
    </w:p>
    <w:p w14:paraId="239568F3" w14:textId="77777777" w:rsidR="008C37CD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b/>
          <w:sz w:val="28"/>
          <w:szCs w:val="28"/>
          <w:u w:val="single"/>
        </w:rPr>
      </w:pPr>
      <w:r w:rsidRPr="004176F3">
        <w:rPr>
          <w:rFonts w:ascii="Times New Roman" w:hAnsi="Times New Roman" w:cs="Times New Roman"/>
          <w:sz w:val="28"/>
          <w:szCs w:val="28"/>
        </w:rPr>
        <w:t>- решать примеры на сложение и вычитание в одно дейс</w:t>
      </w:r>
      <w:r>
        <w:rPr>
          <w:rFonts w:ascii="Times New Roman" w:hAnsi="Times New Roman" w:cs="Times New Roman"/>
          <w:sz w:val="28"/>
          <w:szCs w:val="28"/>
        </w:rPr>
        <w:t>твие без перехода через десяток;</w:t>
      </w:r>
    </w:p>
    <w:p w14:paraId="35E7FEDB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F3">
        <w:rPr>
          <w:rFonts w:ascii="Times New Roman" w:hAnsi="Times New Roman" w:cs="Times New Roman"/>
          <w:sz w:val="28"/>
          <w:szCs w:val="28"/>
        </w:rPr>
        <w:t>- решать простые текстовые задачи на нахождение суммы (по готовому краткому условию или с помощью педагога);</w:t>
      </w:r>
    </w:p>
    <w:p w14:paraId="2028E377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 w14:paraId="5BAAFFC8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читать и записывать числа, выраженные одной единицей измерения;</w:t>
      </w:r>
    </w:p>
    <w:p w14:paraId="4A23744C" w14:textId="77777777" w:rsidR="008C37CD" w:rsidRPr="004176F3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отображать точку на листе бумаги, классной доске;</w:t>
      </w:r>
    </w:p>
    <w:p w14:paraId="4D315CE1" w14:textId="77777777" w:rsidR="00AA7198" w:rsidRDefault="008C37CD" w:rsidP="00536DCB">
      <w:pPr>
        <w:tabs>
          <w:tab w:val="left" w:pos="0"/>
        </w:tabs>
        <w:spacing w:after="0" w:line="276" w:lineRule="auto"/>
        <w:contextualSpacing/>
        <w:jc w:val="both"/>
        <w:rPr>
          <w:b/>
          <w:sz w:val="28"/>
          <w:szCs w:val="28"/>
          <w:u w:val="single"/>
        </w:rPr>
      </w:pPr>
      <w:r w:rsidRPr="00112AFC">
        <w:rPr>
          <w:rFonts w:ascii="Times New Roman" w:hAnsi="Times New Roman" w:cs="Times New Roman"/>
          <w:sz w:val="28"/>
          <w:szCs w:val="28"/>
        </w:rPr>
        <w:t xml:space="preserve">- </w:t>
      </w:r>
      <w:r w:rsidRPr="004176F3">
        <w:rPr>
          <w:rFonts w:ascii="Times New Roman" w:hAnsi="Times New Roman" w:cs="Times New Roman"/>
          <w:sz w:val="28"/>
          <w:szCs w:val="28"/>
        </w:rPr>
        <w:t>строить прямую линию с помощью линейки, чертить кривую линию.</w:t>
      </w:r>
    </w:p>
    <w:p w14:paraId="79C4F256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1391BBD7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3 класс</w:t>
      </w:r>
    </w:p>
    <w:p w14:paraId="58DFDE7A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Минимальный уровень:</w:t>
      </w:r>
    </w:p>
    <w:p w14:paraId="1F66D114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900">
        <w:rPr>
          <w:rFonts w:ascii="Times New Roman" w:hAnsi="Times New Roman" w:cs="Times New Roman"/>
          <w:sz w:val="28"/>
          <w:szCs w:val="28"/>
        </w:rPr>
        <w:t>числовой ряд 1—100 в прямом и обратном порядке;</w:t>
      </w:r>
    </w:p>
    <w:p w14:paraId="466FAF2D" w14:textId="77777777" w:rsidR="00BF3872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Pr="00645900">
        <w:rPr>
          <w:rFonts w:ascii="Times New Roman" w:hAnsi="Times New Roman" w:cs="Times New Roman"/>
          <w:sz w:val="28"/>
          <w:szCs w:val="28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14:paraId="45A0330E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900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900">
        <w:rPr>
          <w:rFonts w:ascii="Times New Roman" w:hAnsi="Times New Roman" w:cs="Times New Roman"/>
          <w:sz w:val="28"/>
          <w:szCs w:val="28"/>
        </w:rPr>
        <w:t>таблицы умножения и деления чисел в пределах 20, переместительное свойство произведения, связь таблиц умножения и деления;</w:t>
      </w:r>
    </w:p>
    <w:p w14:paraId="2DD37488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Pr="00645900">
        <w:rPr>
          <w:rFonts w:ascii="Times New Roman" w:hAnsi="Times New Roman" w:cs="Times New Roman"/>
          <w:sz w:val="28"/>
          <w:szCs w:val="28"/>
        </w:rPr>
        <w:t>порядок действий в примерах в 2—3 арифметических действия;</w:t>
      </w:r>
    </w:p>
    <w:p w14:paraId="242A5415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 w:rsidRPr="00645900">
        <w:rPr>
          <w:rFonts w:ascii="Times New Roman" w:hAnsi="Times New Roman" w:cs="Times New Roman"/>
          <w:sz w:val="28"/>
          <w:szCs w:val="28"/>
        </w:rPr>
        <w:t>единицы (меры) измерения стоимости, длины, массы, времени, соотношения изученных мер;</w:t>
      </w:r>
    </w:p>
    <w:p w14:paraId="06E878D5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Pr="00645900">
        <w:rPr>
          <w:rFonts w:ascii="Times New Roman" w:hAnsi="Times New Roman" w:cs="Times New Roman"/>
          <w:sz w:val="28"/>
          <w:szCs w:val="28"/>
        </w:rPr>
        <w:t> порядок месяцев в году, номера месяцев от начала года.</w:t>
      </w:r>
    </w:p>
    <w:p w14:paraId="1F7036A2" w14:textId="77777777" w:rsidR="00BF3872" w:rsidRDefault="00BF3872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2EECA19F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 w:rsidRPr="00126734">
        <w:rPr>
          <w:b/>
          <w:sz w:val="28"/>
          <w:szCs w:val="28"/>
          <w:u w:val="single"/>
        </w:rPr>
        <w:t>Достаточный уровень:</w:t>
      </w:r>
    </w:p>
    <w:p w14:paraId="47011027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900">
        <w:rPr>
          <w:rFonts w:ascii="Times New Roman" w:hAnsi="Times New Roman" w:cs="Times New Roman"/>
          <w:sz w:val="28"/>
          <w:szCs w:val="28"/>
        </w:rPr>
        <w:t>считать, присчитывая, отсчитывая по единице и равными числовыми группами по 2, 5, 4, в пределах 100;</w:t>
      </w:r>
    </w:p>
    <w:p w14:paraId="0ED57546" w14:textId="77777777" w:rsidR="001B13E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900">
        <w:rPr>
          <w:rFonts w:ascii="Times New Roman" w:hAnsi="Times New Roman" w:cs="Times New Roman"/>
          <w:sz w:val="28"/>
          <w:szCs w:val="28"/>
        </w:rPr>
        <w:t> откладывать на счетах любые числа в пределах 100;</w:t>
      </w:r>
    </w:p>
    <w:p w14:paraId="2E00AE63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3E0">
        <w:rPr>
          <w:rFonts w:ascii="Times New Roman" w:hAnsi="Times New Roman" w:cs="Times New Roman"/>
          <w:sz w:val="28"/>
          <w:szCs w:val="28"/>
        </w:rPr>
        <w:t xml:space="preserve"> </w:t>
      </w:r>
      <w:r w:rsidRPr="00645900">
        <w:rPr>
          <w:rFonts w:ascii="Times New Roman" w:hAnsi="Times New Roman" w:cs="Times New Roman"/>
          <w:sz w:val="28"/>
          <w:szCs w:val="28"/>
        </w:rPr>
        <w:t>складывать и вычитать числа в пределах 100 без перехода через разряд приемами устных вычислений;</w:t>
      </w:r>
    </w:p>
    <w:p w14:paraId="6B2EC907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5900">
        <w:rPr>
          <w:rFonts w:ascii="Times New Roman" w:hAnsi="Times New Roman" w:cs="Times New Roman"/>
          <w:sz w:val="28"/>
          <w:szCs w:val="28"/>
        </w:rPr>
        <w:t> использовать знание таблиц умножения для решения соответствующих примеров на деление;</w:t>
      </w:r>
    </w:p>
    <w:p w14:paraId="7CE3132A" w14:textId="77777777" w:rsidR="00BF3872" w:rsidRPr="00645900" w:rsidRDefault="00BF3872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3E0">
        <w:rPr>
          <w:rFonts w:ascii="Times New Roman" w:hAnsi="Times New Roman" w:cs="Times New Roman"/>
          <w:sz w:val="28"/>
          <w:szCs w:val="28"/>
        </w:rPr>
        <w:t xml:space="preserve"> </w:t>
      </w:r>
      <w:r w:rsidRPr="00645900">
        <w:rPr>
          <w:rFonts w:ascii="Times New Roman" w:hAnsi="Times New Roman" w:cs="Times New Roman"/>
          <w:sz w:val="28"/>
          <w:szCs w:val="28"/>
        </w:rPr>
        <w:t>различать числа, полученные при счете и измерении;</w:t>
      </w:r>
    </w:p>
    <w:p w14:paraId="2E633BC1" w14:textId="77777777" w:rsidR="00BF3872" w:rsidRPr="00645900" w:rsidRDefault="001B13E0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F3872">
        <w:rPr>
          <w:rFonts w:ascii="Times New Roman" w:hAnsi="Times New Roman" w:cs="Times New Roman"/>
          <w:sz w:val="28"/>
          <w:szCs w:val="28"/>
        </w:rPr>
        <w:t>-</w:t>
      </w:r>
      <w:r w:rsidR="00BF3872" w:rsidRPr="00645900">
        <w:rPr>
          <w:rFonts w:ascii="Times New Roman" w:hAnsi="Times New Roman" w:cs="Times New Roman"/>
          <w:sz w:val="28"/>
          <w:szCs w:val="28"/>
        </w:rPr>
        <w:t> 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</w:r>
    </w:p>
    <w:p w14:paraId="2FF81A94" w14:textId="77777777" w:rsidR="00BF3872" w:rsidRPr="00645900" w:rsidRDefault="001B13E0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F3872">
        <w:rPr>
          <w:rFonts w:ascii="Times New Roman" w:hAnsi="Times New Roman" w:cs="Times New Roman"/>
          <w:sz w:val="28"/>
          <w:szCs w:val="28"/>
        </w:rPr>
        <w:t>-</w:t>
      </w:r>
      <w:r w:rsidR="00BF3872" w:rsidRPr="00645900">
        <w:rPr>
          <w:rFonts w:ascii="Times New Roman" w:hAnsi="Times New Roman" w:cs="Times New Roman"/>
          <w:sz w:val="28"/>
          <w:szCs w:val="28"/>
        </w:rPr>
        <w:t> определять время по часам (время прошедшее, будущее);</w:t>
      </w:r>
    </w:p>
    <w:p w14:paraId="5C2073D5" w14:textId="77777777" w:rsidR="00BF3872" w:rsidRPr="00645900" w:rsidRDefault="001B13E0" w:rsidP="00536D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F38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872" w:rsidRPr="00645900">
        <w:rPr>
          <w:rFonts w:ascii="Times New Roman" w:hAnsi="Times New Roman" w:cs="Times New Roman"/>
          <w:sz w:val="28"/>
          <w:szCs w:val="28"/>
        </w:rPr>
        <w:t>находить точку пересечения линий;</w:t>
      </w:r>
    </w:p>
    <w:p w14:paraId="6408AAF0" w14:textId="77777777" w:rsidR="00BF3872" w:rsidRDefault="001B13E0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 </w:t>
      </w:r>
      <w:r w:rsidR="00BF38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F3872" w:rsidRPr="00645900">
        <w:rPr>
          <w:sz w:val="28"/>
          <w:szCs w:val="28"/>
        </w:rPr>
        <w:t>чертить окружности разных радиусов, различать окружность и круг.</w:t>
      </w:r>
    </w:p>
    <w:p w14:paraId="3B929CFE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</w:p>
    <w:p w14:paraId="029D9405" w14:textId="77777777" w:rsidR="00AA7198" w:rsidRP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2442BD3" w14:textId="77777777" w:rsidR="00AA7198" w:rsidRDefault="00AA7198" w:rsidP="00536DCB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AA7198">
        <w:rPr>
          <w:b/>
          <w:sz w:val="28"/>
          <w:szCs w:val="28"/>
        </w:rPr>
        <w:t>4 класс</w:t>
      </w:r>
    </w:p>
    <w:p w14:paraId="3C523DB5" w14:textId="77777777" w:rsidR="00173775" w:rsidRPr="00A14FE4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FE4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14:paraId="3A16237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числовой ряд 1—100 в прямом порядке и откладывать, используя счетный материал, любые числа в пределах 100;</w:t>
      </w:r>
    </w:p>
    <w:p w14:paraId="7E5C7156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компонентов сложения, вычитания, умножения, деления;</w:t>
      </w:r>
    </w:p>
    <w:p w14:paraId="3B74E4E8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понимать смысл арифметических действий сложения и вычитания, умножения и деления (на равные части).</w:t>
      </w:r>
    </w:p>
    <w:p w14:paraId="0E7E6B15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таблицу умножения однозначных чисел до 5;</w:t>
      </w:r>
    </w:p>
    <w:p w14:paraId="22DEAD18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понимать связь таблиц умножения и деления, пользоваться таблицами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умножения на печатной основе, как для нахождения произведения, так и частного;</w:t>
      </w:r>
    </w:p>
    <w:p w14:paraId="53A3287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порядок действий в примерах в два арифметических действия;</w:t>
      </w:r>
    </w:p>
    <w:p w14:paraId="35553B26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и применять переместительное свойство сложения и умножения;</w:t>
      </w:r>
    </w:p>
    <w:p w14:paraId="21CADE53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выполнять устные и письменные действия сложения и вычитания чисел в пределах 100;</w:t>
      </w:r>
    </w:p>
    <w:p w14:paraId="7EBFCE7F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единицы (меры) измерения стоимости, длины, массы, времени и их соотношения;</w:t>
      </w:r>
    </w:p>
    <w:p w14:paraId="1F61CEC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числа, полученные при счете и измерении, записывать числа, полученные при измерении двумя мерами;</w:t>
      </w:r>
    </w:p>
    <w:p w14:paraId="06459C4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пользоваться календарем для установления порядка месяцев в году, количества суток в месяцах;</w:t>
      </w:r>
    </w:p>
    <w:p w14:paraId="378830CC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время по часам хотя бы одним способом; </w:t>
      </w:r>
    </w:p>
    <w:p w14:paraId="7EC4CB03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решать, составлять, иллюстрировать изученные простые арифметические задачи;</w:t>
      </w:r>
    </w:p>
    <w:p w14:paraId="5EAD282D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решать составные арифметические задачи в два действия (с помощью учителя);</w:t>
      </w:r>
    </w:p>
    <w:p w14:paraId="33EB2A61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замкнутые, незамкнутые кривые, ломаные линии, вычислять длину ломаной;</w:t>
      </w:r>
    </w:p>
    <w:p w14:paraId="5FC59185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14:paraId="396C83B1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помощью учителя).</w:t>
      </w:r>
    </w:p>
    <w:p w14:paraId="1304F81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окружность и круг, чер</w:t>
      </w:r>
      <w:r>
        <w:rPr>
          <w:rFonts w:ascii="Times New Roman" w:hAnsi="Times New Roman" w:cs="Times New Roman"/>
          <w:sz w:val="28"/>
          <w:szCs w:val="28"/>
          <w:lang w:eastAsia="ru-RU"/>
        </w:rPr>
        <w:t>тить окружности разных радиусов;</w:t>
      </w:r>
    </w:p>
    <w:p w14:paraId="40AF5012" w14:textId="77777777" w:rsidR="00A14FE4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чертить окружности разных радиусов, различать окружность и круг.</w:t>
      </w:r>
    </w:p>
    <w:p w14:paraId="209F8CB8" w14:textId="77777777" w:rsidR="00173775" w:rsidRPr="005C49A7" w:rsidRDefault="00173775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641F1" w14:textId="77777777" w:rsidR="00173775" w:rsidRPr="00A14FE4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FE4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14:paraId="537C7EE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14:paraId="6A1C971D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компонентов сложения, вычитания, умножения, деления;</w:t>
      </w:r>
    </w:p>
    <w:p w14:paraId="65DE2CC4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14:paraId="1768575D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таблицы умножения всех однозначных чисел и числа 10, правило умножения чисел 1 и 0, на 1 и 0, деления 0 и деления на 1, на 10;</w:t>
      </w:r>
    </w:p>
    <w:p w14:paraId="18EC3D70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частного;</w:t>
      </w:r>
    </w:p>
    <w:p w14:paraId="39FDC36F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порядок действий в примерах в 2-3 арифметических действия;</w:t>
      </w:r>
    </w:p>
    <w:p w14:paraId="573F59A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и применять переместительное свойство сложения и умножения;</w:t>
      </w:r>
    </w:p>
    <w:p w14:paraId="346058A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выполнять устные и письменные действия сложения и вычитания чисел в пределах 100;</w:t>
      </w:r>
    </w:p>
    <w:p w14:paraId="6F36D756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единицы (меры) измерения стоимости, длины, массы, времени и их соотношения;</w:t>
      </w:r>
    </w:p>
    <w:p w14:paraId="25EFED10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14:paraId="00664B2B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количества суток в месяцах;</w:t>
      </w:r>
    </w:p>
    <w:p w14:paraId="6F5E679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время по часам тремя способами с точностью до 1 мин; </w:t>
      </w:r>
    </w:p>
    <w:p w14:paraId="13B9FEAE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решать, составлять, иллюстрировать все изученные простые арифметические задачи;</w:t>
      </w:r>
    </w:p>
    <w:p w14:paraId="616C18D3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кратко записывать, моделировать содержание, решать составные арифметические задачи в два действия;</w:t>
      </w:r>
    </w:p>
    <w:p w14:paraId="0B0138A9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различать замкнутые, незамкнутые кривые, ломаные линии, вычислять длину ломаной;</w:t>
      </w:r>
    </w:p>
    <w:p w14:paraId="48E77559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14:paraId="728DBBE2" w14:textId="77777777" w:rsidR="00A14FE4" w:rsidRPr="005C49A7" w:rsidRDefault="00A14FE4" w:rsidP="00536D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49A7">
        <w:rPr>
          <w:rFonts w:ascii="Times New Roman" w:hAnsi="Times New Roman" w:cs="Times New Roman"/>
          <w:sz w:val="28"/>
          <w:szCs w:val="28"/>
          <w:lang w:eastAsia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бумаге;</w:t>
      </w:r>
    </w:p>
    <w:p w14:paraId="426DC42A" w14:textId="77777777" w:rsidR="00A14FE4" w:rsidRDefault="00A14FE4" w:rsidP="00536DCB">
      <w:pPr>
        <w:pStyle w:val="Default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Pr="005C49A7">
        <w:rPr>
          <w:color w:val="auto"/>
          <w:sz w:val="28"/>
          <w:szCs w:val="28"/>
          <w:lang w:eastAsia="ru-RU"/>
        </w:rPr>
        <w:t>чертить окружности разных радиусов, различать окружность и круг.</w:t>
      </w:r>
    </w:p>
    <w:p w14:paraId="080B4ADD" w14:textId="77777777" w:rsidR="00A14FE4" w:rsidRDefault="00A14FE4" w:rsidP="00A10347">
      <w:pPr>
        <w:pStyle w:val="Default"/>
        <w:spacing w:line="276" w:lineRule="auto"/>
        <w:rPr>
          <w:b/>
          <w:sz w:val="28"/>
          <w:szCs w:val="28"/>
          <w:u w:val="single"/>
        </w:rPr>
      </w:pPr>
    </w:p>
    <w:p w14:paraId="3443BE54" w14:textId="77777777" w:rsidR="00CF5B07" w:rsidRPr="00AB1AB4" w:rsidRDefault="001B7313" w:rsidP="00A14FE4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AB1AB4">
        <w:rPr>
          <w:b/>
          <w:sz w:val="32"/>
          <w:szCs w:val="32"/>
        </w:rPr>
        <w:t>Содержание учебного предмета</w:t>
      </w:r>
    </w:p>
    <w:p w14:paraId="25E95F47" w14:textId="77777777" w:rsidR="001B7313" w:rsidRDefault="001B7313" w:rsidP="001B731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04F8FA91" w14:textId="77777777" w:rsidR="001B7313" w:rsidRPr="004C1495" w:rsidRDefault="001B7313" w:rsidP="00AB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(дополнительный)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14:paraId="5EB142FF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Выявление уровня элементарных математических представлений детей. </w:t>
      </w:r>
    </w:p>
    <w:p w14:paraId="516424ED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i/>
          <w:iCs/>
          <w:sz w:val="28"/>
          <w:szCs w:val="28"/>
        </w:rPr>
        <w:t>Действия с группами предметов</w:t>
      </w:r>
    </w:p>
    <w:p w14:paraId="09E96E5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Признаки предметов: цвет, форма, размер; соотношение «одинаковые» — «разные» на основе практических упражнений в сравнении предметов.</w:t>
      </w:r>
    </w:p>
    <w:p w14:paraId="5B3ADC11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Разные способы сравнения: понятия — много, мало, несколько, столько же, одинаково, поровну, больше, меньше, один, пара.</w:t>
      </w:r>
    </w:p>
    <w:p w14:paraId="7C19578E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Способы уравнивания групп предметов: сопровождение действий словами — прибавил (убавил), стало поровну (больше, меньше).</w:t>
      </w:r>
    </w:p>
    <w:p w14:paraId="7340EB8D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t>Размер предметов</w:t>
      </w:r>
    </w:p>
    <w:p w14:paraId="1C9981ED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Размер предметов: большой — маленький, одинаковые по размеру; высокий — низкий, одинаковые по высоте; длинный — короткий, одинаковые по длине; толстый — тонкий, одинаковые по толщине; способы сравнения (приложение, наложение); сравнение предметов, отличающихся одним или несколькими параметрами; составление групп из предметов с заданными свойствами.</w:t>
      </w:r>
    </w:p>
    <w:p w14:paraId="481A24C2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t>Геометрические фигуры</w:t>
      </w:r>
    </w:p>
    <w:p w14:paraId="2E01012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Круг, треугольник, квадрат.</w:t>
      </w:r>
    </w:p>
    <w:p w14:paraId="779593AC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Количество и счет </w:t>
      </w:r>
    </w:p>
    <w:p w14:paraId="404F264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до 10 в различном направлении и пространственном расположении. Понимание того, что последнее числительное относится ко всей группе предметов, а не к последнему из них.</w:t>
      </w:r>
    </w:p>
    <w:p w14:paraId="377BF76A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Независимость количества предметов в группе от цвета, формы, расстояния между предметами и направления счета.</w:t>
      </w:r>
    </w:p>
    <w:p w14:paraId="29CF68E3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на слух, по осязанию, счет движений.</w:t>
      </w:r>
    </w:p>
    <w:p w14:paraId="14F79BF7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в прямом и обратном порядке, от одного заданного числа до другого.</w:t>
      </w:r>
    </w:p>
    <w:p w14:paraId="7A2721DA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Присчитывание и отсчитывание предметов по одному с называнием итога: «Сколько всего?», «Сколько осталось?».</w:t>
      </w:r>
    </w:p>
    <w:p w14:paraId="4A4AA13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числа и количества.</w:t>
      </w:r>
    </w:p>
    <w:p w14:paraId="2C172F3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Знакомство с цифрами 1—5. Цифра 0. Соотнесение цифры, числа и количества.</w:t>
      </w:r>
    </w:p>
    <w:p w14:paraId="107B3D5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2—5 из отдельных единиц и из двух меньших чисел на основе практических действий с предметами.</w:t>
      </w:r>
    </w:p>
    <w:p w14:paraId="62EC8C04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Порядковый счет до 5, умение правильно ответить на вопрос: «Который по счету?»</w:t>
      </w:r>
    </w:p>
    <w:p w14:paraId="27C460C1" w14:textId="77777777" w:rsidR="001B7313" w:rsidRPr="003D04B1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4B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Пространственные и временные понятия </w:t>
      </w:r>
    </w:p>
    <w:p w14:paraId="33C083C9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Положение предметов в пространстве: справа — слева, спереди — сзади, сверху — снизу, внутри — снаружи, далеко — близко; около, рядом, посередине, между, за, перед; умение ориентироваться в альбоме, на листе бумаги.</w:t>
      </w:r>
    </w:p>
    <w:p w14:paraId="7B8C8E4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Понятия: сегодня, завтра, вчера, раньше, позже; части суток, их последовательность.</w:t>
      </w:r>
    </w:p>
    <w:p w14:paraId="5A3B5F4F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Графические умения. Проведение на клетчатой бумаге горизонтальных, вертикальных, наклонных линий; обводка заданного количества клеток, рисование геометрических фигур и несложных по форме предметов; штриховка и раскрашивание их цветными карандашами; обводка по шаблону и трафарету, рисование по клеткам тетради.</w:t>
      </w:r>
    </w:p>
    <w:p w14:paraId="32C43CFB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14:paraId="2D643683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2—5.</w:t>
      </w:r>
    </w:p>
    <w:p w14:paraId="788C0472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14:paraId="2E9386D8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сравнивать предметы по размеру, цвету, форме;</w:t>
      </w:r>
    </w:p>
    <w:p w14:paraId="6CA8E901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считать различные предметы в пределах 10, уметь ответить на вопросы: «Сколько?», «Который по счету?»;</w:t>
      </w:r>
    </w:p>
    <w:p w14:paraId="26FFB1B8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уметь отсчитать заданное количество предметов и уметь обозначить количество соответствующим числительным;</w:t>
      </w:r>
    </w:p>
    <w:p w14:paraId="3A51981E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сравнивать две группы предметов на основе практических упражнений и выяснять, где предметов больше, меньше, одинаково;</w:t>
      </w:r>
    </w:p>
    <w:p w14:paraId="67457A2F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практически иллюстрировать состав чисел 2—5 из отдельных единиц и из двух меньших чисел;</w:t>
      </w:r>
    </w:p>
    <w:p w14:paraId="6F6D3B42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ориентироваться на странице альбома и листе бумаги (различать верх, низ, левую, правую часть, середину и т.п.);</w:t>
      </w:r>
    </w:p>
    <w:p w14:paraId="4C87392E" w14:textId="77777777" w:rsidR="001B7313" w:rsidRPr="004C1495" w:rsidRDefault="001B7313" w:rsidP="001B7313">
      <w:pPr>
        <w:pStyle w:val="a3"/>
        <w:numPr>
          <w:ilvl w:val="0"/>
          <w:numId w:val="2"/>
        </w:numPr>
        <w:spacing w:after="1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понимать смысл слов: между, за, перед, раньше, позже.</w:t>
      </w:r>
    </w:p>
    <w:p w14:paraId="7AA96A41" w14:textId="77777777" w:rsidR="001B7313" w:rsidRPr="004C1495" w:rsidRDefault="001B7313" w:rsidP="00AB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(дополнительный)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года обучения</w:t>
      </w:r>
    </w:p>
    <w:p w14:paraId="505E49E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>Повторение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47154A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Выявление знаний детей по математике.</w:t>
      </w:r>
    </w:p>
    <w:p w14:paraId="5E088BF3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Умение считать по одному, соотносить числительное с соответствующим количеством предметов, обозначать количество соответствующим числом. Выявление знания цифр, соотнесения числа и цифры, цифры и количества обозначаемых ею предметов.</w:t>
      </w:r>
    </w:p>
    <w:p w14:paraId="08EDE1D7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Наблюдения за детьми: их работоспособность, усидчивость, умение приготовиться к занятию, внимательно слушать педагога, отвечать на вопросы.</w:t>
      </w:r>
    </w:p>
    <w:p w14:paraId="28FDB28C" w14:textId="77777777" w:rsidR="001B7313" w:rsidRPr="004C1495" w:rsidRDefault="001B7313" w:rsidP="00FF78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Формирование у детей приемов предметно-практической деятельности, а также графических навыков.</w:t>
      </w:r>
    </w:p>
    <w:p w14:paraId="27B77C9A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Действия с группами предметов. Геометрические фигуры </w:t>
      </w:r>
    </w:p>
    <w:p w14:paraId="4533EE52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Признаки предметов: цвет, форма, размер. Соотношение «одинаковые» — «разные» на основе практических упражнений в сравнении предметов. Составление групп предметов, одинаковых по какому-либо одному признаку, различных по другим признакам.</w:t>
      </w:r>
    </w:p>
    <w:p w14:paraId="744A997A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Сравнение групп предметов методом взаимно-однозначного соотнесения (приложение, наложение), употребление предлогов: на, над, под. Понятия: столько же, равно, одинаково, больше, меньше, один, пара.</w:t>
      </w:r>
    </w:p>
    <w:p w14:paraId="6CEEC76B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Способы уравнивания групп предметов путем увеличения количества предметов в меньшей группе или уменьшения их количества в большей группе. Сопровождение практических действий словами: прибавил, стало больше, убавил, стало меньше.</w:t>
      </w:r>
    </w:p>
    <w:p w14:paraId="1F653581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Простейшие геометрические фигуры: круг, квадрат, прямоугольник, треугольник, овал.</w:t>
      </w:r>
    </w:p>
    <w:p w14:paraId="08C2636B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Размер предметов </w:t>
      </w:r>
    </w:p>
    <w:p w14:paraId="246CB346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Понятия: большой — маленький, больше — меньше, одинаковые по размеру, самый маленький (большой); высокий — низкий, выше — ниже, одинаковые по высоте, самый низкий (высокий); длинный — короткий, длиннее — короче, одинаковые по длине, самый короткий (длинный); толстый — тонкий, толще — тоньше, одинаковые по толщине, самый тонкий (толстый); глубокий — мелкий, глубже — мельче, одинаковые по глубине, самый мелкий (глубокий) — на основе сравнения двух (нескольких) предметов, отличающихся одним или несколькими параметрами.</w:t>
      </w:r>
    </w:p>
    <w:p w14:paraId="79264F21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Способы сравнения: приложение, наложение. Понимание сходства и различия предметов по их размерам. Умение правильно использовать термины для обозначения размера предметов при их сравнении. Составление групп предметов с заданными свойствами.</w:t>
      </w:r>
    </w:p>
    <w:p w14:paraId="4DB6A8DD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Измерение длины, ширины, высоты и толщины окружающих предметов с помощью условной мерки, определение объема жидких и сыпучих тел с помощью условной мерки.</w:t>
      </w:r>
    </w:p>
    <w:p w14:paraId="7378F422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>Количество и счет</w:t>
      </w:r>
      <w:r w:rsidRPr="004C14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23AB1F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в различном направлении и пространственном расположении. Понимание того, что последнее числительное относится ко всей группе предметов, а не к последнему из них. Независимость количества предметов от их цвета, формы, размера, расстояния между ними, направления счета, от расположения в пространстве.</w:t>
      </w:r>
    </w:p>
    <w:p w14:paraId="20CB17A5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на слух, по осязанию, счет движений. Присчитывание и отсчитывание предметов по одному с называнием итога: «Сколько всего?», «Сколько осталось?»</w:t>
      </w:r>
    </w:p>
    <w:p w14:paraId="2A56DB87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числа с количеством предметов. Цифры. Соотнесение цифры, числа и количества.</w:t>
      </w:r>
    </w:p>
    <w:p w14:paraId="61309891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Порядковый счет предметов до 10. Воспроизведение последовательности чисел в прямом и обратном порядке, начиная с любого числа. Называние пропущенного числа, соседних чисел.</w:t>
      </w:r>
    </w:p>
    <w:p w14:paraId="2059DA4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Закрепление состава чисел в пределах 5 на основе практических действий с предметами.</w:t>
      </w:r>
    </w:p>
    <w:p w14:paraId="32189DD5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Пространственные и временные понятия </w:t>
      </w:r>
    </w:p>
    <w:p w14:paraId="756BB065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Положение предметов в пространстве: далекий — близкий, дальше — ближе; вверху — внизу, выше — ниже; правый — левый, справа — слева; спереди — сзади; внутри — снаружи.</w:t>
      </w:r>
    </w:p>
    <w:p w14:paraId="3F5AFF7D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Понятия: около, рядом, посередине, между, за, перед. Умение ориентироваться в тетради, альбоме.</w:t>
      </w:r>
    </w:p>
    <w:p w14:paraId="21082E5C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Временные понятия: сегодня, вчера, завтра. Части суток: утро, день, вечер, ночь, их последовательность. Неделя, дни недели, их последовательность. Знакомство с названием текущего месяца.</w:t>
      </w:r>
    </w:p>
    <w:p w14:paraId="51E751FE" w14:textId="77777777" w:rsidR="001B7313" w:rsidRPr="00AB1AB4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B4">
        <w:rPr>
          <w:rFonts w:ascii="Times New Roman" w:hAnsi="Times New Roman" w:cs="Times New Roman"/>
          <w:b/>
          <w:i/>
          <w:iCs/>
          <w:sz w:val="28"/>
          <w:szCs w:val="28"/>
        </w:rPr>
        <w:t>Десяток</w:t>
      </w:r>
    </w:p>
    <w:p w14:paraId="32415D8F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Название и обозначение чисел от 1 до 10. Воспроизведение последовательности чисел в прямом и обратном порядке, начиная с любого числа. Называние соседних чисел, предыдущего и последующего числа; понимание выражений: до, после, между, перед, за.</w:t>
      </w:r>
    </w:p>
    <w:p w14:paraId="10AEFA17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Соотнесение цифры, числа и количества. Сравнение чисел (равные, больше, меньше на несколько единиц). Число 0 и его обозначение.</w:t>
      </w:r>
    </w:p>
    <w:p w14:paraId="23BCEE3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предметов по порядку. Название и последовательность первых десяти порядковых числительных. Определение порядкового места предмета. Нахождение предмета по занимаемому порядковому месту.</w:t>
      </w:r>
    </w:p>
    <w:p w14:paraId="220C889B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в пределах 10 из отдельных единиц и из двух меньших чисел. Умение иллюстрировать различные случаи состава чисел на наглядных пособиях, рисунках.</w:t>
      </w:r>
    </w:p>
    <w:p w14:paraId="55E1721B" w14:textId="77777777" w:rsidR="001B7313" w:rsidRPr="005D18EB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Сложение и вычитание в пределах 10 </w:t>
      </w:r>
    </w:p>
    <w:p w14:paraId="44E360CE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Практические действия с предметами, раскрывающие сущность сложения и вычитания, как подготовка к арифметическим действиям.</w:t>
      </w:r>
    </w:p>
    <w:p w14:paraId="6205A75C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Прибавление к однозначному числу чисел 0, 1, 2, 3, 4, 5. Вычитание чисел 0, 1, 2, 3, 4, 5 (в пределах 10).</w:t>
      </w:r>
    </w:p>
    <w:p w14:paraId="0DF25D2D" w14:textId="77777777" w:rsidR="001B7313" w:rsidRPr="004C1495" w:rsidRDefault="001B7313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Знакомство с арифметической задачей. Составление задач на основе наблюдений и действий с предметами. Запись решения задачи в виде примера. Задачи на нахождение суммы и остатка.</w:t>
      </w:r>
    </w:p>
    <w:p w14:paraId="25ED3847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знать:</w:t>
      </w:r>
    </w:p>
    <w:p w14:paraId="1894C6B9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в пределах 10.</w:t>
      </w:r>
    </w:p>
    <w:p w14:paraId="1E987343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14:paraId="598A92D3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читать и записывать числа до 10;</w:t>
      </w:r>
    </w:p>
    <w:p w14:paraId="342F9F6A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уметь присчитывать и отсчитывать по единице в пределах 10;</w:t>
      </w:r>
    </w:p>
    <w:p w14:paraId="22037B87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нахождение суммы и остатка с помощью сложения и вычитания;</w:t>
      </w:r>
    </w:p>
    <w:p w14:paraId="7AA6B199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распознавать геометрические фигуры: круг, треугольник, квадрат, прямоугольник, овал;</w:t>
      </w:r>
    </w:p>
    <w:p w14:paraId="67F82654" w14:textId="77777777" w:rsidR="001B7313" w:rsidRPr="004C1495" w:rsidRDefault="001B7313" w:rsidP="001B7313">
      <w:pPr>
        <w:pStyle w:val="a3"/>
        <w:numPr>
          <w:ilvl w:val="0"/>
          <w:numId w:val="3"/>
        </w:numPr>
        <w:spacing w:after="1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пользоваться знаками и обозначениями: +, —, =, см., 0, 1, 2, 3, 4, 5, 6, 7, 8, 9.</w:t>
      </w:r>
    </w:p>
    <w:p w14:paraId="35E34626" w14:textId="77777777" w:rsidR="001B7313" w:rsidRPr="004C1495" w:rsidRDefault="001B7313" w:rsidP="005D1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B06ED47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Повторение пройденного материала за 1-2 класс.</w:t>
      </w:r>
    </w:p>
    <w:p w14:paraId="03C9B5F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Названия, обозначения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(0-9). Сравнение чисел. Установление от ношения больше, меньше, равно. </w:t>
      </w:r>
    </w:p>
    <w:p w14:paraId="6C56208A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Число 10. Число и цифра. Десять единиц – 1 десяток.</w:t>
      </w:r>
    </w:p>
    <w:p w14:paraId="3F2B323D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 чисел первого десятка из двух слагаемых. Приемы сложения и вычитания. Таблицы состава чисел в предложениях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14:paraId="77331B68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Числовой ряд 1 – 10, сравнение чисел (больше, меньше, равно, лишнее, недостающие единицы, десяток). Счет от заданного числа до заданного, присчитывание, отсчитывание по 1, 2, 3. Сложение десятка и единиц, соответствующие случаи вычитания. </w:t>
      </w:r>
    </w:p>
    <w:p w14:paraId="7EAF6F6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Единицы (меры) стоимости – копейка, рубль. Размен и замена.</w:t>
      </w:r>
    </w:p>
    <w:p w14:paraId="2B517765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Простые арифметические задачи на нахождение суммы и остатка.</w:t>
      </w:r>
    </w:p>
    <w:p w14:paraId="6F5E2159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Точка. Прямая и кривая линии. Вычерчивание прямой линии с помощью линейки в различном положении по отношению к краю листа бумаги. Прямая, отрезок. Длина отрезка. </w:t>
      </w:r>
    </w:p>
    <w:p w14:paraId="0932545D" w14:textId="77777777" w:rsidR="005D18EB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Единицы (меры) длины – сантиметр. Обозначение. Измерение отрезка, вычерчивание отрезка заданной длины. Единицы времени – сутки. Неделя – семь суток, порядок дней недели.</w:t>
      </w:r>
    </w:p>
    <w:p w14:paraId="6ADB1F2B" w14:textId="77777777" w:rsidR="001B7313" w:rsidRPr="004C1495" w:rsidRDefault="001B7313" w:rsidP="003D04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Овал. </w:t>
      </w:r>
    </w:p>
    <w:p w14:paraId="734794FA" w14:textId="77777777" w:rsidR="005D18EB" w:rsidRPr="004C1495" w:rsidRDefault="001B7313" w:rsidP="00CA37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Вычерчивание прямоугольника, квадрата, треугольника по заданным вершинам.</w:t>
      </w:r>
    </w:p>
    <w:p w14:paraId="1C2B2B71" w14:textId="77777777" w:rsidR="001B7313" w:rsidRDefault="001B7313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F2E41D4" w14:textId="77777777" w:rsidR="005D18EB" w:rsidRPr="004C1495" w:rsidRDefault="005D18EB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02932" w14:textId="77777777" w:rsidR="001B7313" w:rsidRPr="004C1495" w:rsidRDefault="001B7313" w:rsidP="005D18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Счет в пределах 20.</w:t>
      </w:r>
    </w:p>
    <w:p w14:paraId="5759526E" w14:textId="77777777" w:rsidR="001B7313" w:rsidRPr="004C1495" w:rsidRDefault="001B7313" w:rsidP="005D18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Присчитывание, отсчитывание по 1, 2, 3, 4, 5, 6 в пределах 20 в прямой и обратной последовательности. Сравнение чисел. Знаки отношений больше, меньше, равно. Состав чисел из десятков и единиц, сложение и вычитание5 чисел без перехода через десяток.</w:t>
      </w:r>
    </w:p>
    <w:p w14:paraId="18BC3C20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Сложение однозначных чисел с переходом через десяток путем разложения второго слагаемого на два числа. </w:t>
      </w:r>
    </w:p>
    <w:p w14:paraId="085B5C43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Вычитание однозначных чисел из двузначных с переходом через десяток путем разложения вычитаемого на два числа. </w:t>
      </w:r>
    </w:p>
    <w:p w14:paraId="33EF3881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Число 0 как компонент сложения. </w:t>
      </w:r>
    </w:p>
    <w:p w14:paraId="7B576F3F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Понятия «столько же», «больше (меньше) на несколько единиц».</w:t>
      </w:r>
    </w:p>
    <w:p w14:paraId="6453C18A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14:paraId="7C34BC7F" w14:textId="77777777" w:rsidR="001B7313" w:rsidRPr="004C1495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Четырехугольники: прямоугольник, квадрат. Треугольник. </w:t>
      </w:r>
    </w:p>
    <w:p w14:paraId="0E304D86" w14:textId="77777777" w:rsidR="001B7313" w:rsidRDefault="001B7313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Часы, циферблат, стрелки. Измерение времени в часах, направление движения стрелок.</w:t>
      </w:r>
    </w:p>
    <w:p w14:paraId="6E1ACB0B" w14:textId="77777777" w:rsidR="005D18EB" w:rsidRPr="004C1495" w:rsidRDefault="005D18EB" w:rsidP="001B7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EC5C23" w14:textId="77777777" w:rsidR="001B7313" w:rsidRDefault="001B7313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A9756FF" w14:textId="77777777" w:rsidR="005D18EB" w:rsidRPr="004C1495" w:rsidRDefault="005D18EB" w:rsidP="003D04B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15BE4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Нумерация чисел в пределах 100.</w:t>
      </w:r>
    </w:p>
    <w:p w14:paraId="085EF8D9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</w:p>
    <w:p w14:paraId="3E7D4718" w14:textId="77777777" w:rsidR="00A10347" w:rsidRP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 xml:space="preserve">Сложение и вычитание чисел в пределах 100 без перехода через разряд (60 + 7; 60 + 17; 61 + 7; 61 + 27; 61 + 9; 61 + 29; 92 + 8; 61 + 39 и соответствующие случаи вычитания).  Нуль в качестве компонента сложения и вычитания. Умножение как сложение нескольких одинаковых слагаемых, замена его арифметическим действием умножения. Знак умножения (×). </w:t>
      </w:r>
      <w:r w:rsidRPr="00A10347">
        <w:rPr>
          <w:color w:val="000000"/>
          <w:sz w:val="28"/>
          <w:szCs w:val="28"/>
        </w:rPr>
        <w:lastRenderedPageBreak/>
        <w:t>Запись и чтение действия умножения. Название компонентов и результата умножения в речи учителя. Таблица умножения числа 2.</w:t>
      </w:r>
    </w:p>
    <w:p w14:paraId="671D2847" w14:textId="77777777" w:rsid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rFonts w:ascii="Arial" w:hAnsi="Arial" w:cs="Arial"/>
          <w:color w:val="000000"/>
          <w:sz w:val="28"/>
          <w:szCs w:val="28"/>
        </w:rPr>
        <w:t> </w:t>
      </w:r>
      <w:r w:rsidRPr="00A10347">
        <w:rPr>
          <w:color w:val="000000"/>
          <w:sz w:val="28"/>
          <w:szCs w:val="28"/>
        </w:rPr>
        <w:t>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(:). Чтение действия деления. Таблица деления на 2. Название компонентов и результата деления в речи учителя.</w:t>
      </w:r>
    </w:p>
    <w:p w14:paraId="649F0D59" w14:textId="77777777" w:rsidR="00A10347" w:rsidRP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Таблица умножения чисел 3, 4, 5, 6 и деления на 3, 4, 5, 6 равных частей в пределах 20. Взаимосвязь таблиц умножения и деления.</w:t>
      </w:r>
    </w:p>
    <w:p w14:paraId="44CFFC34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Соотношение: 1 р. = 100 к.</w:t>
      </w:r>
    </w:p>
    <w:p w14:paraId="7A0B2DCE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Скобки. Действия I и II ступени.</w:t>
      </w:r>
    </w:p>
    <w:p w14:paraId="19E92CA7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Единица (мера) длины - метр. Обозначение: 1 м. Соотношения: 1 м = 10 дм, 1 м = 100 см.</w:t>
      </w:r>
    </w:p>
    <w:p w14:paraId="2162BD0A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Числа, получаемые при счете и при измерении одной, двумя мерами (рубли с копейками, метры с сантиметрами).</w:t>
      </w:r>
    </w:p>
    <w:p w14:paraId="63FAEF37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Единицы (меры) времени - минута, месяц, год. Обозначение: 1 мин, 1 мес., 1 год. Соотношения: 1 ч = 60 мин, 1 сут. = 24 ч, 1 мес. = 30 или 31 сут., 1 год = 12 мес. Порядок месяцев. Календарь. Определение времени по часам с точностью до 5 мин (10 ч 25 мин и без 15 мин 11 ч).</w:t>
      </w:r>
    </w:p>
    <w:p w14:paraId="2CB7EEDE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Простые арифметические задачи на нахождение произведения, частного (деление на равные части и по содержанию).</w:t>
      </w:r>
      <w:r w:rsidRPr="00A10347">
        <w:rPr>
          <w:color w:val="000000"/>
          <w:sz w:val="28"/>
          <w:szCs w:val="28"/>
        </w:rPr>
        <w:br/>
        <w:t>Вычисление стоимости на основе зависимости между ценой, количеством и стоимостью.</w:t>
      </w:r>
    </w:p>
    <w:p w14:paraId="275384FB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Составные арифметические задачи в два действия: сложения, вычитания, умножения, деления.</w:t>
      </w:r>
    </w:p>
    <w:p w14:paraId="4A214BDA" w14:textId="77777777" w:rsidR="008618C9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Построение отрезка такой же длины, больше (меньше) данного. Пересеч</w:t>
      </w:r>
      <w:r w:rsidR="008618C9">
        <w:rPr>
          <w:color w:val="000000"/>
          <w:sz w:val="28"/>
          <w:szCs w:val="28"/>
        </w:rPr>
        <w:t>ение линий.</w:t>
      </w:r>
    </w:p>
    <w:p w14:paraId="7A67CCA6" w14:textId="77777777" w:rsidR="00A10347" w:rsidRPr="00A10347" w:rsidRDefault="00A10347" w:rsidP="008618C9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Точка пересечения.</w:t>
      </w:r>
      <w:r w:rsidR="008618C9">
        <w:rPr>
          <w:color w:val="000000"/>
          <w:sz w:val="28"/>
          <w:szCs w:val="28"/>
        </w:rPr>
        <w:t xml:space="preserve"> </w:t>
      </w:r>
      <w:r w:rsidRPr="00A10347">
        <w:rPr>
          <w:color w:val="000000"/>
          <w:sz w:val="28"/>
          <w:szCs w:val="28"/>
        </w:rPr>
        <w:t> Окружность, круг. Циркуль. Центр, радиус. Построение окружности с помощью циркуля.</w:t>
      </w:r>
    </w:p>
    <w:p w14:paraId="7B22F011" w14:textId="77777777" w:rsidR="00A10347" w:rsidRPr="00A10347" w:rsidRDefault="00A10347" w:rsidP="00A10347">
      <w:pPr>
        <w:pStyle w:val="a7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A10347">
        <w:rPr>
          <w:color w:val="000000"/>
          <w:sz w:val="28"/>
          <w:szCs w:val="28"/>
        </w:rPr>
        <w:t>Четырехугольник. Прямоугольник и квадрат.  Многоугольник. Вершины, углы, стороны.</w:t>
      </w:r>
    </w:p>
    <w:p w14:paraId="0660AE72" w14:textId="77777777" w:rsidR="005D18EB" w:rsidRPr="004C1495" w:rsidRDefault="005D18EB" w:rsidP="001B7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10FF0A" w14:textId="77777777" w:rsidR="001B7313" w:rsidRDefault="001B7313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515023F" w14:textId="77777777" w:rsidR="005D18EB" w:rsidRPr="004C1495" w:rsidRDefault="005D18EB" w:rsidP="005D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3D5AB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Сложение и вычитание чисел в пределах 100 без перехода через разряд (все случаи).</w:t>
      </w:r>
    </w:p>
    <w:p w14:paraId="4828F675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Сложение двузначного числа с однозначным и вычитание однозначного числа из двузначного с переходом через</w:t>
      </w:r>
    </w:p>
    <w:p w14:paraId="6683D193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разряд.</w:t>
      </w:r>
    </w:p>
    <w:p w14:paraId="6A0BE3E5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Письменное сложение и вычитание двузначных чисел с переходом через разряд.</w:t>
      </w:r>
    </w:p>
    <w:p w14:paraId="6532ACD1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rFonts w:ascii="Arial" w:hAnsi="Arial" w:cs="Arial"/>
          <w:color w:val="000000"/>
          <w:sz w:val="28"/>
          <w:szCs w:val="28"/>
        </w:rPr>
        <w:t> </w:t>
      </w:r>
      <w:r w:rsidRPr="008618C9">
        <w:rPr>
          <w:color w:val="000000"/>
          <w:sz w:val="28"/>
          <w:szCs w:val="28"/>
        </w:rPr>
        <w:t>Присчитывание и отсчитывание по 3, 6, 9, 4, 8, 7.</w:t>
      </w:r>
    </w:p>
    <w:p w14:paraId="641CCBF4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lastRenderedPageBreak/>
        <w:t>Таблица умножения чисел 3, 4, 5, 6, 7, 8, 9. Таблица деления на 3, 4, 5, 6, 7, 8, 9 равных частей. Взаимосвязь</w:t>
      </w:r>
    </w:p>
    <w:p w14:paraId="3FC93D69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умножения и деления.</w:t>
      </w:r>
    </w:p>
    <w:p w14:paraId="2645C2F5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Умножение 1, 0, 10 и на 1, 0, 10. Деление 0, деление на 1, на 10. Названия компонентов и результатов умножения и</w:t>
      </w:r>
    </w:p>
    <w:p w14:paraId="5D54F45D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деления в речи обучающихся.</w:t>
      </w:r>
    </w:p>
    <w:p w14:paraId="1F2F78F1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Единица (мера) массы - центнер. Обозначение: 1 ц. Соотношение: 1 ц = 100 кг.</w:t>
      </w:r>
    </w:p>
    <w:p w14:paraId="7B3F7144" w14:textId="77777777" w:rsidR="00F313B6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 xml:space="preserve">Единица (мера) длины - миллиметр. Обозначение: 1 мм. </w:t>
      </w:r>
    </w:p>
    <w:p w14:paraId="4BE934FD" w14:textId="77777777" w:rsidR="008618C9" w:rsidRPr="008618C9" w:rsidRDefault="00F313B6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Соотношение: 1 см =</w:t>
      </w:r>
      <w:r w:rsidR="008618C9" w:rsidRPr="008618C9">
        <w:rPr>
          <w:color w:val="000000"/>
          <w:sz w:val="28"/>
          <w:szCs w:val="28"/>
        </w:rPr>
        <w:t>10 мм.</w:t>
      </w:r>
      <w:r>
        <w:rPr>
          <w:color w:val="000000"/>
          <w:sz w:val="28"/>
          <w:szCs w:val="28"/>
        </w:rPr>
        <w:t xml:space="preserve"> </w:t>
      </w:r>
      <w:r w:rsidR="008618C9" w:rsidRPr="008618C9">
        <w:rPr>
          <w:color w:val="000000"/>
          <w:sz w:val="28"/>
          <w:szCs w:val="28"/>
        </w:rPr>
        <w:t>Единица (мера) времени - секунда. Обознач</w:t>
      </w:r>
      <w:r>
        <w:rPr>
          <w:color w:val="000000"/>
          <w:sz w:val="28"/>
          <w:szCs w:val="28"/>
        </w:rPr>
        <w:t>ение: 1 с. Соотношение: 1 мин =</w:t>
      </w:r>
      <w:r w:rsidR="008618C9" w:rsidRPr="008618C9">
        <w:rPr>
          <w:color w:val="000000"/>
          <w:sz w:val="28"/>
          <w:szCs w:val="28"/>
        </w:rPr>
        <w:t> 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</w:p>
    <w:p w14:paraId="4CA2AE58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Простая арифметическая задача на увеличение (уменьшение) числа в несколько раз.</w:t>
      </w:r>
    </w:p>
    <w:p w14:paraId="1807370B" w14:textId="77777777" w:rsidR="00F313B6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Зависимость между стоимостью, ценой, количеством (все случаи). Составные задачи, решаемые двумя</w:t>
      </w:r>
      <w:r w:rsidR="00F313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18C9">
        <w:rPr>
          <w:color w:val="000000"/>
          <w:sz w:val="28"/>
          <w:szCs w:val="28"/>
        </w:rPr>
        <w:t>арифметическими действиями.</w:t>
      </w:r>
    </w:p>
    <w:p w14:paraId="67D76900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color w:val="000000"/>
          <w:sz w:val="28"/>
          <w:szCs w:val="28"/>
        </w:rPr>
        <w:t>Замкнутые и незамкнутые кривые: окружность, дуга.</w:t>
      </w:r>
    </w:p>
    <w:p w14:paraId="4DE41431" w14:textId="77777777" w:rsidR="008618C9" w:rsidRPr="008618C9" w:rsidRDefault="00F313B6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Ломаные </w:t>
      </w:r>
      <w:r w:rsidR="008618C9" w:rsidRPr="008618C9">
        <w:rPr>
          <w:color w:val="000000"/>
          <w:sz w:val="28"/>
          <w:szCs w:val="28"/>
        </w:rPr>
        <w:t>линии - замкнутая, незамкнутая. Граница многоугольника - замкнутая ломаная линия. Измерение отрезков ломаной и вычисление ее длины. Построение отрезка, равного длине ломаной. Построение ломаной по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618C9" w:rsidRPr="008618C9">
        <w:rPr>
          <w:color w:val="000000"/>
          <w:sz w:val="28"/>
          <w:szCs w:val="28"/>
        </w:rPr>
        <w:t>данной длине ее отрезков.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14:paraId="41E78AEB" w14:textId="77777777" w:rsidR="008618C9" w:rsidRPr="008618C9" w:rsidRDefault="008618C9" w:rsidP="00F313B6">
      <w:pPr>
        <w:pStyle w:val="a7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618C9">
        <w:rPr>
          <w:rFonts w:ascii="Arial" w:hAnsi="Arial" w:cs="Arial"/>
          <w:color w:val="000000"/>
          <w:sz w:val="28"/>
          <w:szCs w:val="28"/>
        </w:rPr>
        <w:t> </w:t>
      </w:r>
      <w:r w:rsidRPr="008618C9">
        <w:rPr>
          <w:color w:val="000000"/>
          <w:sz w:val="28"/>
          <w:szCs w:val="28"/>
        </w:rPr>
        <w:t>Построение прямоугольника (квадрата) с помощью чертежного треугольника.</w:t>
      </w:r>
      <w:r w:rsidR="00F313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18C9">
        <w:rPr>
          <w:color w:val="000000"/>
          <w:sz w:val="28"/>
          <w:szCs w:val="28"/>
        </w:rPr>
        <w:t>Название сторон прямоугольника: основания (верхнее, нижнее), боковые стороны (правая, левая),</w:t>
      </w:r>
      <w:r w:rsidR="00F313B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18C9">
        <w:rPr>
          <w:color w:val="000000"/>
          <w:sz w:val="28"/>
          <w:szCs w:val="28"/>
        </w:rPr>
        <w:t>противоположные, смежные стороны.</w:t>
      </w:r>
    </w:p>
    <w:p w14:paraId="6AC94185" w14:textId="77777777" w:rsidR="00DD0C70" w:rsidRDefault="00DD0C70" w:rsidP="00F313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37796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C70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426FA177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22241" w14:textId="77777777" w:rsidR="00DD0C70" w:rsidRPr="00DD0C70" w:rsidRDefault="00DD0C70" w:rsidP="00E31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70">
        <w:rPr>
          <w:rFonts w:ascii="Times New Roman" w:hAnsi="Times New Roman" w:cs="Times New Roman"/>
          <w:b/>
          <w:sz w:val="28"/>
          <w:szCs w:val="28"/>
        </w:rPr>
        <w:t>1 класс (дополнительный) первого года обучения</w:t>
      </w:r>
    </w:p>
    <w:p w14:paraId="3438F127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015"/>
        <w:gridCol w:w="1713"/>
      </w:tblGrid>
      <w:tr w:rsidR="00DD0C70" w:rsidRPr="00DD0C70" w14:paraId="59F3BCEC" w14:textId="77777777" w:rsidTr="00E31D9F">
        <w:tc>
          <w:tcPr>
            <w:tcW w:w="617" w:type="dxa"/>
          </w:tcPr>
          <w:p w14:paraId="07884155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15" w:type="dxa"/>
          </w:tcPr>
          <w:p w14:paraId="113F1D64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13" w:type="dxa"/>
          </w:tcPr>
          <w:p w14:paraId="3D57520E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E31D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DD0C70" w:rsidRPr="00DD0C70" w14:paraId="6D77C721" w14:textId="77777777" w:rsidTr="00E31D9F">
        <w:tc>
          <w:tcPr>
            <w:tcW w:w="617" w:type="dxa"/>
          </w:tcPr>
          <w:p w14:paraId="76A3A1C4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5" w:type="dxa"/>
          </w:tcPr>
          <w:p w14:paraId="7E81DBF4" w14:textId="77777777" w:rsidR="00DD0C70" w:rsidRPr="009C0D71" w:rsidRDefault="00827E90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Пропедевтика</w:t>
            </w:r>
          </w:p>
        </w:tc>
        <w:tc>
          <w:tcPr>
            <w:tcW w:w="1713" w:type="dxa"/>
          </w:tcPr>
          <w:p w14:paraId="56E0144E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DD0C70" w:rsidRPr="00DD0C70" w14:paraId="5828A7E6" w14:textId="77777777" w:rsidTr="00E31D9F">
        <w:tc>
          <w:tcPr>
            <w:tcW w:w="617" w:type="dxa"/>
          </w:tcPr>
          <w:p w14:paraId="271F322E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5" w:type="dxa"/>
          </w:tcPr>
          <w:p w14:paraId="72D4C57B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Действия с группами предметов. Геометрические фигуры</w:t>
            </w:r>
          </w:p>
        </w:tc>
        <w:tc>
          <w:tcPr>
            <w:tcW w:w="1713" w:type="dxa"/>
          </w:tcPr>
          <w:p w14:paraId="67A8F76B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 </w:t>
            </w:r>
          </w:p>
        </w:tc>
      </w:tr>
      <w:tr w:rsidR="00DD0C70" w:rsidRPr="00DD0C70" w14:paraId="1823B478" w14:textId="77777777" w:rsidTr="00E31D9F">
        <w:tc>
          <w:tcPr>
            <w:tcW w:w="617" w:type="dxa"/>
          </w:tcPr>
          <w:p w14:paraId="2ABE0F34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5" w:type="dxa"/>
          </w:tcPr>
          <w:p w14:paraId="5859FFE7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Размер предметов</w:t>
            </w:r>
          </w:p>
        </w:tc>
        <w:tc>
          <w:tcPr>
            <w:tcW w:w="1713" w:type="dxa"/>
          </w:tcPr>
          <w:p w14:paraId="0FBB1BBC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F96E9C" w:rsidRPr="00DD0C70" w14:paraId="74479863" w14:textId="77777777" w:rsidTr="00E31D9F">
        <w:tc>
          <w:tcPr>
            <w:tcW w:w="617" w:type="dxa"/>
          </w:tcPr>
          <w:p w14:paraId="2CCF29C6" w14:textId="77777777" w:rsidR="00F96E9C" w:rsidRPr="00DD0C70" w:rsidRDefault="00F96E9C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</w:tcPr>
          <w:p w14:paraId="22826407" w14:textId="77777777" w:rsidR="00F96E9C" w:rsidRPr="00A92007" w:rsidRDefault="00F96E9C" w:rsidP="00DD0C7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Десяток</w:t>
            </w:r>
          </w:p>
        </w:tc>
        <w:tc>
          <w:tcPr>
            <w:tcW w:w="1713" w:type="dxa"/>
          </w:tcPr>
          <w:p w14:paraId="7F4424E0" w14:textId="77777777" w:rsidR="00F96E9C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DD0C70" w:rsidRPr="00DD0C70" w14:paraId="21F2918D" w14:textId="77777777" w:rsidTr="00E31D9F">
        <w:tc>
          <w:tcPr>
            <w:tcW w:w="617" w:type="dxa"/>
          </w:tcPr>
          <w:p w14:paraId="79AE0745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5" w:type="dxa"/>
          </w:tcPr>
          <w:p w14:paraId="2459E545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Пространственные и временные понятия</w:t>
            </w:r>
          </w:p>
        </w:tc>
        <w:tc>
          <w:tcPr>
            <w:tcW w:w="1713" w:type="dxa"/>
          </w:tcPr>
          <w:p w14:paraId="27BD3DA4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DD0C70" w:rsidRPr="00DD0C70" w14:paraId="4DEF7A11" w14:textId="77777777" w:rsidTr="00E31D9F">
        <w:tc>
          <w:tcPr>
            <w:tcW w:w="617" w:type="dxa"/>
          </w:tcPr>
          <w:p w14:paraId="71C680F2" w14:textId="77777777" w:rsidR="00DD0C70" w:rsidRPr="00DD0C70" w:rsidRDefault="00DD0C70" w:rsidP="00E3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5" w:type="dxa"/>
          </w:tcPr>
          <w:p w14:paraId="674DC2FE" w14:textId="77777777" w:rsidR="00DD0C70" w:rsidRPr="009C0D71" w:rsidRDefault="00F96E9C" w:rsidP="00DD0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sz w:val="28"/>
                <w:szCs w:val="28"/>
              </w:rPr>
              <w:t>Способы сравнения: приложение, наложение.</w:t>
            </w:r>
          </w:p>
        </w:tc>
        <w:tc>
          <w:tcPr>
            <w:tcW w:w="1713" w:type="dxa"/>
          </w:tcPr>
          <w:p w14:paraId="2D3E6683" w14:textId="77777777" w:rsidR="00DD0C70" w:rsidRPr="009C0D71" w:rsidRDefault="00F96E9C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DD0C70" w:rsidRPr="00DD0C70" w14:paraId="07224CDD" w14:textId="77777777" w:rsidTr="00E31D9F">
        <w:tc>
          <w:tcPr>
            <w:tcW w:w="617" w:type="dxa"/>
          </w:tcPr>
          <w:p w14:paraId="772ACD24" w14:textId="77777777" w:rsidR="00DD0C70" w:rsidRPr="00DD0C70" w:rsidRDefault="00DD0C70" w:rsidP="004C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14:paraId="400CDEA8" w14:textId="77777777" w:rsidR="00DD0C70" w:rsidRPr="004C19FD" w:rsidRDefault="004C19FD" w:rsidP="00DD0C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F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14:paraId="48C6A12E" w14:textId="77777777" w:rsidR="00DD0C70" w:rsidRPr="00DD0C70" w:rsidRDefault="004C19FD" w:rsidP="004C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49EB6405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8F452" w14:textId="77777777" w:rsidR="00FF7847" w:rsidRDefault="00FF7847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1EC31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70">
        <w:rPr>
          <w:rFonts w:ascii="Times New Roman" w:hAnsi="Times New Roman" w:cs="Times New Roman"/>
          <w:b/>
          <w:sz w:val="28"/>
          <w:szCs w:val="28"/>
        </w:rPr>
        <w:t>1 класс (дополнительный) второго года обучения</w:t>
      </w:r>
    </w:p>
    <w:p w14:paraId="247EFE0D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DD0C70" w:rsidRPr="00DD0C70" w14:paraId="0FA98B67" w14:textId="77777777" w:rsidTr="00F879FB">
        <w:tc>
          <w:tcPr>
            <w:tcW w:w="617" w:type="dxa"/>
          </w:tcPr>
          <w:p w14:paraId="36E501EE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3" w:type="dxa"/>
          </w:tcPr>
          <w:p w14:paraId="0A87CCB3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14:paraId="16C49C36" w14:textId="77777777" w:rsidR="00DD0C70" w:rsidRPr="00DD0C70" w:rsidRDefault="00DD0C70" w:rsidP="004C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4C19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D0C70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</w:tr>
      <w:tr w:rsidR="00DD0C70" w:rsidRPr="00DD0C70" w14:paraId="4BDD2E4A" w14:textId="77777777" w:rsidTr="00F879FB">
        <w:tc>
          <w:tcPr>
            <w:tcW w:w="617" w:type="dxa"/>
          </w:tcPr>
          <w:p w14:paraId="7655A257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14:paraId="4E41DF16" w14:textId="77777777" w:rsidR="00DD0C70" w:rsidRPr="00A92007" w:rsidRDefault="00EA3D9E" w:rsidP="00A9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Действия с группами предметов. Геометрические фигуры </w:t>
            </w:r>
          </w:p>
        </w:tc>
        <w:tc>
          <w:tcPr>
            <w:tcW w:w="1725" w:type="dxa"/>
          </w:tcPr>
          <w:p w14:paraId="50183605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9 ч</w:t>
            </w:r>
          </w:p>
        </w:tc>
      </w:tr>
      <w:tr w:rsidR="00DD0C70" w:rsidRPr="00DD0C70" w14:paraId="5DCA2DBA" w14:textId="77777777" w:rsidTr="00F879FB">
        <w:tc>
          <w:tcPr>
            <w:tcW w:w="617" w:type="dxa"/>
          </w:tcPr>
          <w:p w14:paraId="7F45A9DE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14:paraId="2E929373" w14:textId="77777777" w:rsidR="00DD0C70" w:rsidRPr="00A92007" w:rsidRDefault="00EA3D9E" w:rsidP="00A92007">
            <w:pPr>
              <w:spacing w:line="276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Размер предметов </w:t>
            </w:r>
          </w:p>
        </w:tc>
        <w:tc>
          <w:tcPr>
            <w:tcW w:w="1725" w:type="dxa"/>
          </w:tcPr>
          <w:p w14:paraId="482F6889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10 ч</w:t>
            </w:r>
          </w:p>
        </w:tc>
      </w:tr>
      <w:tr w:rsidR="00DD0C70" w:rsidRPr="00DD0C70" w14:paraId="172C505B" w14:textId="77777777" w:rsidTr="00F879FB">
        <w:tc>
          <w:tcPr>
            <w:tcW w:w="617" w:type="dxa"/>
          </w:tcPr>
          <w:p w14:paraId="3049303B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14:paraId="02CC2459" w14:textId="77777777" w:rsidR="00DD0C70" w:rsidRPr="00A92007" w:rsidRDefault="00EA3D9E" w:rsidP="00A9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sz w:val="28"/>
                <w:szCs w:val="28"/>
              </w:rPr>
              <w:t>Способы сравнения: приложение, наложение.</w:t>
            </w:r>
          </w:p>
        </w:tc>
        <w:tc>
          <w:tcPr>
            <w:tcW w:w="1725" w:type="dxa"/>
          </w:tcPr>
          <w:p w14:paraId="6C9B26CC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DD0C70" w:rsidRPr="00DD0C70" w14:paraId="0C4C6CF2" w14:textId="77777777" w:rsidTr="00F879FB">
        <w:tc>
          <w:tcPr>
            <w:tcW w:w="617" w:type="dxa"/>
          </w:tcPr>
          <w:p w14:paraId="1A13815C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14:paraId="79567924" w14:textId="77777777" w:rsidR="00DD0C70" w:rsidRPr="00A92007" w:rsidRDefault="00EA3D9E" w:rsidP="00A92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Количество и счет </w:t>
            </w:r>
          </w:p>
        </w:tc>
        <w:tc>
          <w:tcPr>
            <w:tcW w:w="1725" w:type="dxa"/>
          </w:tcPr>
          <w:p w14:paraId="0572484D" w14:textId="77777777" w:rsidR="00DD0C70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25 ч</w:t>
            </w:r>
          </w:p>
        </w:tc>
      </w:tr>
      <w:tr w:rsidR="007E2F89" w:rsidRPr="00DD0C70" w14:paraId="2E3B675B" w14:textId="77777777" w:rsidTr="00F879FB">
        <w:tc>
          <w:tcPr>
            <w:tcW w:w="617" w:type="dxa"/>
          </w:tcPr>
          <w:p w14:paraId="6AFC3184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14:paraId="6804783B" w14:textId="77777777" w:rsidR="007E2F89" w:rsidRPr="00A92007" w:rsidRDefault="007E2F89" w:rsidP="00A92007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Пространственные и временные понятия </w:t>
            </w:r>
          </w:p>
        </w:tc>
        <w:tc>
          <w:tcPr>
            <w:tcW w:w="1725" w:type="dxa"/>
          </w:tcPr>
          <w:p w14:paraId="0E856333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10 ч</w:t>
            </w:r>
          </w:p>
        </w:tc>
      </w:tr>
      <w:tr w:rsidR="007E2F89" w:rsidRPr="00DD0C70" w14:paraId="1E5AA071" w14:textId="77777777" w:rsidTr="00F879FB">
        <w:tc>
          <w:tcPr>
            <w:tcW w:w="617" w:type="dxa"/>
          </w:tcPr>
          <w:p w14:paraId="37F8E101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14:paraId="61DCC01F" w14:textId="77777777" w:rsidR="007E2F89" w:rsidRPr="00A92007" w:rsidRDefault="007E2F89" w:rsidP="00A92007">
            <w:pPr>
              <w:spacing w:line="276" w:lineRule="auto"/>
              <w:ind w:hanging="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Десяток </w:t>
            </w:r>
          </w:p>
        </w:tc>
        <w:tc>
          <w:tcPr>
            <w:tcW w:w="1725" w:type="dxa"/>
          </w:tcPr>
          <w:p w14:paraId="6CC36084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10 ч</w:t>
            </w:r>
          </w:p>
        </w:tc>
      </w:tr>
      <w:tr w:rsidR="007E2F89" w:rsidRPr="00DD0C70" w14:paraId="1049086D" w14:textId="77777777" w:rsidTr="00F879FB">
        <w:tc>
          <w:tcPr>
            <w:tcW w:w="617" w:type="dxa"/>
          </w:tcPr>
          <w:p w14:paraId="15C9C587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14:paraId="78AB818A" w14:textId="77777777" w:rsidR="007E2F89" w:rsidRPr="00A92007" w:rsidRDefault="007E2F89" w:rsidP="00A92007">
            <w:pPr>
              <w:spacing w:line="276" w:lineRule="auto"/>
              <w:ind w:hanging="2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Сложение и вычитание в пределах 10</w:t>
            </w:r>
          </w:p>
        </w:tc>
        <w:tc>
          <w:tcPr>
            <w:tcW w:w="1725" w:type="dxa"/>
          </w:tcPr>
          <w:p w14:paraId="66957F7F" w14:textId="77777777" w:rsidR="007E2F89" w:rsidRPr="00DD0C70" w:rsidRDefault="00A92007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007">
              <w:rPr>
                <w:rFonts w:ascii="Times New Roman" w:hAnsi="Times New Roman" w:cs="Times New Roman"/>
                <w:iCs/>
                <w:sz w:val="28"/>
                <w:szCs w:val="28"/>
              </w:rPr>
              <w:t>20 ч</w:t>
            </w:r>
          </w:p>
        </w:tc>
      </w:tr>
      <w:tr w:rsidR="00DD0C70" w:rsidRPr="00DD0C70" w14:paraId="0A18A7ED" w14:textId="77777777" w:rsidTr="00F879FB">
        <w:tc>
          <w:tcPr>
            <w:tcW w:w="617" w:type="dxa"/>
          </w:tcPr>
          <w:p w14:paraId="5CD4F68B" w14:textId="77777777" w:rsidR="00DD0C70" w:rsidRPr="00DD0C70" w:rsidRDefault="00DD0C70" w:rsidP="00DD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3" w:type="dxa"/>
          </w:tcPr>
          <w:p w14:paraId="71030E21" w14:textId="77777777" w:rsidR="00DD0C70" w:rsidRPr="004C19FD" w:rsidRDefault="004C19FD" w:rsidP="004C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F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25" w:type="dxa"/>
          </w:tcPr>
          <w:p w14:paraId="1D420DD0" w14:textId="77777777" w:rsidR="00DD0C70" w:rsidRPr="00DD0C70" w:rsidRDefault="004C19FD" w:rsidP="00DD0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6EEEEDE3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8FF8B" w14:textId="77777777" w:rsidR="00DD0C70" w:rsidRPr="00DD0C70" w:rsidRDefault="00DD0C70" w:rsidP="00DD0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06EDB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709AEF6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</w:p>
    <w:p w14:paraId="0989E052" w14:textId="77777777" w:rsidR="0083761E" w:rsidRDefault="0083761E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Второй десяток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09"/>
        <w:gridCol w:w="7171"/>
        <w:gridCol w:w="1365"/>
      </w:tblGrid>
      <w:tr w:rsidR="00E31D9F" w14:paraId="0690872B" w14:textId="77777777" w:rsidTr="00FD4AEA">
        <w:tc>
          <w:tcPr>
            <w:tcW w:w="817" w:type="dxa"/>
          </w:tcPr>
          <w:p w14:paraId="096F722C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137BC74C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0E9962C3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6E9680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498588EA" w14:textId="77777777" w:rsidTr="00FD4AEA">
        <w:tc>
          <w:tcPr>
            <w:tcW w:w="817" w:type="dxa"/>
          </w:tcPr>
          <w:p w14:paraId="16571785" w14:textId="68188CA0" w:rsidR="00E31D9F" w:rsidRPr="0083761E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262E1871" w14:textId="77777777" w:rsidR="00E31D9F" w:rsidRPr="0083761E" w:rsidRDefault="003D41B9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1E">
              <w:rPr>
                <w:rFonts w:ascii="Times New Roman" w:hAnsi="Times New Roman" w:cs="Times New Roman"/>
                <w:sz w:val="28"/>
                <w:szCs w:val="28"/>
              </w:rPr>
              <w:t>Цвет и форма</w:t>
            </w:r>
          </w:p>
        </w:tc>
        <w:tc>
          <w:tcPr>
            <w:tcW w:w="1383" w:type="dxa"/>
          </w:tcPr>
          <w:p w14:paraId="516C79B2" w14:textId="77777777" w:rsidR="00E31D9F" w:rsidRPr="0083761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1D9F" w14:paraId="4615A110" w14:textId="77777777" w:rsidTr="00FD4AEA">
        <w:tc>
          <w:tcPr>
            <w:tcW w:w="817" w:type="dxa"/>
          </w:tcPr>
          <w:p w14:paraId="22E25E63" w14:textId="40F8E0B3" w:rsidR="00E31D9F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614BCC96" w14:textId="77777777" w:rsidR="00E31D9F" w:rsidRPr="00E2492E" w:rsidRDefault="003D41B9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Пространственная ориентировка</w:t>
            </w:r>
          </w:p>
        </w:tc>
        <w:tc>
          <w:tcPr>
            <w:tcW w:w="1383" w:type="dxa"/>
          </w:tcPr>
          <w:p w14:paraId="33F4816A" w14:textId="77777777" w:rsidR="00E31D9F" w:rsidRPr="00E2492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1D9F" w14:paraId="62FFF65D" w14:textId="77777777" w:rsidTr="003D41B9">
        <w:trPr>
          <w:trHeight w:val="179"/>
        </w:trPr>
        <w:tc>
          <w:tcPr>
            <w:tcW w:w="817" w:type="dxa"/>
          </w:tcPr>
          <w:p w14:paraId="46D0CFAF" w14:textId="3CF5D1AD" w:rsidR="00E31D9F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53BC437D" w14:textId="77777777" w:rsidR="00E31D9F" w:rsidRPr="00E2492E" w:rsidRDefault="003D41B9" w:rsidP="003D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Первый десяток</w:t>
            </w:r>
          </w:p>
        </w:tc>
        <w:tc>
          <w:tcPr>
            <w:tcW w:w="1383" w:type="dxa"/>
          </w:tcPr>
          <w:p w14:paraId="78760738" w14:textId="77777777" w:rsidR="00E31D9F" w:rsidRPr="00E2492E" w:rsidRDefault="003D41B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761E" w14:paraId="25ED62FB" w14:textId="77777777" w:rsidTr="003D41B9">
        <w:trPr>
          <w:trHeight w:val="179"/>
        </w:trPr>
        <w:tc>
          <w:tcPr>
            <w:tcW w:w="817" w:type="dxa"/>
          </w:tcPr>
          <w:p w14:paraId="109B33EA" w14:textId="7DC77CF2" w:rsidR="0083761E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2D236197" w14:textId="77777777" w:rsidR="0083761E" w:rsidRDefault="0083761E" w:rsidP="003D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Геометрические фигуры</w:t>
            </w:r>
          </w:p>
        </w:tc>
        <w:tc>
          <w:tcPr>
            <w:tcW w:w="1383" w:type="dxa"/>
          </w:tcPr>
          <w:p w14:paraId="41639F91" w14:textId="77777777" w:rsidR="0083761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761E" w14:paraId="1DEF94EC" w14:textId="77777777" w:rsidTr="003D41B9">
        <w:trPr>
          <w:trHeight w:val="179"/>
        </w:trPr>
        <w:tc>
          <w:tcPr>
            <w:tcW w:w="817" w:type="dxa"/>
          </w:tcPr>
          <w:p w14:paraId="1EFB00D7" w14:textId="593B350F" w:rsidR="0083761E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E5C00CA" w14:textId="77777777" w:rsidR="0083761E" w:rsidRDefault="0083761E" w:rsidP="003D4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Второй десяток</w:t>
            </w:r>
          </w:p>
        </w:tc>
        <w:tc>
          <w:tcPr>
            <w:tcW w:w="1383" w:type="dxa"/>
          </w:tcPr>
          <w:p w14:paraId="4A970034" w14:textId="77777777" w:rsidR="0083761E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1D9F" w14:paraId="028F8596" w14:textId="77777777" w:rsidTr="00FD4AEA">
        <w:tc>
          <w:tcPr>
            <w:tcW w:w="817" w:type="dxa"/>
          </w:tcPr>
          <w:p w14:paraId="0B30E6E6" w14:textId="005D1E3D" w:rsidR="00E31D9F" w:rsidRDefault="002873C9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6E16ABC4" w14:textId="77777777" w:rsidR="00E31D9F" w:rsidRPr="00E2492E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49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383" w:type="dxa"/>
          </w:tcPr>
          <w:p w14:paraId="76C87077" w14:textId="77777777" w:rsidR="00E31D9F" w:rsidRPr="0025595B" w:rsidRDefault="0083761E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31D9F" w14:paraId="57905E8E" w14:textId="77777777" w:rsidTr="00FD4AEA">
        <w:tc>
          <w:tcPr>
            <w:tcW w:w="817" w:type="dxa"/>
          </w:tcPr>
          <w:p w14:paraId="570484D0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67F7AE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2695B012" w14:textId="77777777" w:rsidR="00E31D9F" w:rsidRPr="00F0501E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14:paraId="58885A61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00318E" w14:textId="77777777" w:rsidR="00E31D9F" w:rsidRDefault="00E31D9F" w:rsidP="00E31D9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 класс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09"/>
        <w:gridCol w:w="7171"/>
        <w:gridCol w:w="1365"/>
      </w:tblGrid>
      <w:tr w:rsidR="00E31D9F" w14:paraId="64BE7566" w14:textId="77777777" w:rsidTr="00FD4AEA">
        <w:tc>
          <w:tcPr>
            <w:tcW w:w="817" w:type="dxa"/>
          </w:tcPr>
          <w:p w14:paraId="5C79C0CB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45E60C08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2568690C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3192B88B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33B15363" w14:textId="77777777" w:rsidTr="00FD4AEA">
        <w:tc>
          <w:tcPr>
            <w:tcW w:w="817" w:type="dxa"/>
          </w:tcPr>
          <w:p w14:paraId="79AAC023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269A091C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Нумерация </w:t>
            </w:r>
          </w:p>
        </w:tc>
        <w:tc>
          <w:tcPr>
            <w:tcW w:w="1383" w:type="dxa"/>
          </w:tcPr>
          <w:p w14:paraId="7E5C3D87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7617D596" w14:textId="77777777" w:rsidTr="00FD4AEA">
        <w:tc>
          <w:tcPr>
            <w:tcW w:w="817" w:type="dxa"/>
          </w:tcPr>
          <w:p w14:paraId="34D8D3CF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7D4273AD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Единицы измерения и их соотношения</w:t>
            </w:r>
          </w:p>
        </w:tc>
        <w:tc>
          <w:tcPr>
            <w:tcW w:w="1383" w:type="dxa"/>
          </w:tcPr>
          <w:p w14:paraId="795CBEFC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E31D9F" w14:paraId="3CC3EAD8" w14:textId="77777777" w:rsidTr="00FD4AEA">
        <w:tc>
          <w:tcPr>
            <w:tcW w:w="817" w:type="dxa"/>
          </w:tcPr>
          <w:p w14:paraId="0B69C811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742CEF4B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Арифметические действия</w:t>
            </w:r>
          </w:p>
        </w:tc>
        <w:tc>
          <w:tcPr>
            <w:tcW w:w="1383" w:type="dxa"/>
          </w:tcPr>
          <w:p w14:paraId="7AE4F625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E31D9F" w14:paraId="7BC13782" w14:textId="77777777" w:rsidTr="00FD4AEA">
        <w:tc>
          <w:tcPr>
            <w:tcW w:w="817" w:type="dxa"/>
          </w:tcPr>
          <w:p w14:paraId="43152E9E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1EAA4E8C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Арифметические задачи</w:t>
            </w:r>
          </w:p>
        </w:tc>
        <w:tc>
          <w:tcPr>
            <w:tcW w:w="1383" w:type="dxa"/>
          </w:tcPr>
          <w:p w14:paraId="069420F6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E31D9F" w14:paraId="66E560C5" w14:textId="77777777" w:rsidTr="00FD4AEA">
        <w:tc>
          <w:tcPr>
            <w:tcW w:w="817" w:type="dxa"/>
          </w:tcPr>
          <w:p w14:paraId="3E7B74A2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21362ED0" w14:textId="77777777" w:rsidR="00E31D9F" w:rsidRPr="003C05C3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C05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Геометрические формы</w:t>
            </w:r>
          </w:p>
        </w:tc>
        <w:tc>
          <w:tcPr>
            <w:tcW w:w="1383" w:type="dxa"/>
          </w:tcPr>
          <w:p w14:paraId="36AEB1BD" w14:textId="77777777" w:rsidR="00E31D9F" w:rsidRPr="003C05C3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E31D9F" w14:paraId="5A39606E" w14:textId="77777777" w:rsidTr="00FD4AEA">
        <w:tc>
          <w:tcPr>
            <w:tcW w:w="817" w:type="dxa"/>
          </w:tcPr>
          <w:p w14:paraId="08BE5FDA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A6FF275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03B53831" w14:textId="77777777" w:rsidR="00E31D9F" w:rsidRPr="00F0501E" w:rsidRDefault="004C19FD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66353161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B432C7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0CBC49" w14:textId="77777777" w:rsidR="00FF7847" w:rsidRDefault="00FF7847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9FF4A5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 класс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09"/>
        <w:gridCol w:w="7171"/>
        <w:gridCol w:w="1365"/>
      </w:tblGrid>
      <w:tr w:rsidR="00E31D9F" w14:paraId="04C85C06" w14:textId="77777777" w:rsidTr="00FD4AEA">
        <w:tc>
          <w:tcPr>
            <w:tcW w:w="817" w:type="dxa"/>
          </w:tcPr>
          <w:p w14:paraId="4B79134A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371" w:type="dxa"/>
          </w:tcPr>
          <w:p w14:paraId="7EE5E44E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54749027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16CAFFE9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00F2F77B" w14:textId="77777777" w:rsidTr="00FD4AEA">
        <w:tc>
          <w:tcPr>
            <w:tcW w:w="817" w:type="dxa"/>
          </w:tcPr>
          <w:p w14:paraId="157F0582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45030FF6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Нумерация </w:t>
            </w:r>
          </w:p>
        </w:tc>
        <w:tc>
          <w:tcPr>
            <w:tcW w:w="1383" w:type="dxa"/>
          </w:tcPr>
          <w:p w14:paraId="21883200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77B43098" w14:textId="77777777" w:rsidTr="00FD4AEA">
        <w:tc>
          <w:tcPr>
            <w:tcW w:w="817" w:type="dxa"/>
          </w:tcPr>
          <w:p w14:paraId="040CD61F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7B7F0BB9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Повторение </w:t>
            </w:r>
          </w:p>
        </w:tc>
        <w:tc>
          <w:tcPr>
            <w:tcW w:w="1383" w:type="dxa"/>
          </w:tcPr>
          <w:p w14:paraId="53F1A0D7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4A7A4EA0" w14:textId="77777777" w:rsidTr="00FD4AEA">
        <w:tc>
          <w:tcPr>
            <w:tcW w:w="817" w:type="dxa"/>
          </w:tcPr>
          <w:p w14:paraId="56B924EA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17C9FBDA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Геометрический материал </w:t>
            </w:r>
          </w:p>
        </w:tc>
        <w:tc>
          <w:tcPr>
            <w:tcW w:w="1383" w:type="dxa"/>
          </w:tcPr>
          <w:p w14:paraId="3ACFA1AD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</w:tr>
      <w:tr w:rsidR="00E31D9F" w14:paraId="351C3542" w14:textId="77777777" w:rsidTr="00FD4AEA">
        <w:tc>
          <w:tcPr>
            <w:tcW w:w="817" w:type="dxa"/>
          </w:tcPr>
          <w:p w14:paraId="512735BA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68450619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Единицы измерения и их соотношения </w:t>
            </w:r>
          </w:p>
        </w:tc>
        <w:tc>
          <w:tcPr>
            <w:tcW w:w="1383" w:type="dxa"/>
          </w:tcPr>
          <w:p w14:paraId="3B07CBA4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</w:tr>
      <w:tr w:rsidR="00E31D9F" w14:paraId="2B36E499" w14:textId="77777777" w:rsidTr="00FD4AEA">
        <w:tc>
          <w:tcPr>
            <w:tcW w:w="817" w:type="dxa"/>
          </w:tcPr>
          <w:p w14:paraId="16340749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65083AFB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Арифметические задачи </w:t>
            </w:r>
          </w:p>
        </w:tc>
        <w:tc>
          <w:tcPr>
            <w:tcW w:w="1383" w:type="dxa"/>
          </w:tcPr>
          <w:p w14:paraId="07CBA99F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:rsidR="00E31D9F" w14:paraId="3B44C7BB" w14:textId="77777777" w:rsidTr="00FD4AEA">
        <w:tc>
          <w:tcPr>
            <w:tcW w:w="817" w:type="dxa"/>
          </w:tcPr>
          <w:p w14:paraId="73EC7F05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14:paraId="52D1E0EB" w14:textId="77777777" w:rsidR="00E31D9F" w:rsidRPr="00075C45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5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Арифметические действия </w:t>
            </w:r>
          </w:p>
        </w:tc>
        <w:tc>
          <w:tcPr>
            <w:tcW w:w="1383" w:type="dxa"/>
          </w:tcPr>
          <w:p w14:paraId="58AE8C2F" w14:textId="77777777" w:rsidR="00E31D9F" w:rsidRPr="00075C45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:rsidR="00E31D9F" w14:paraId="0A808252" w14:textId="77777777" w:rsidTr="00FD4AEA">
        <w:tc>
          <w:tcPr>
            <w:tcW w:w="817" w:type="dxa"/>
          </w:tcPr>
          <w:p w14:paraId="58AF36E9" w14:textId="0F5DA909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4DA6AA6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5A3A529F" w14:textId="77777777" w:rsidR="00E31D9F" w:rsidRPr="00F0501E" w:rsidRDefault="004C19FD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7F142E1F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3A4D27" w14:textId="77777777" w:rsidR="00E31D9F" w:rsidRDefault="00E31D9F" w:rsidP="00E31D9F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 класс</w:t>
      </w:r>
    </w:p>
    <w:tbl>
      <w:tblPr>
        <w:tblStyle w:val="a4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0"/>
        <w:gridCol w:w="7169"/>
        <w:gridCol w:w="1366"/>
      </w:tblGrid>
      <w:tr w:rsidR="00E31D9F" w14:paraId="40241B0B" w14:textId="77777777" w:rsidTr="00FD4AEA">
        <w:tc>
          <w:tcPr>
            <w:tcW w:w="817" w:type="dxa"/>
          </w:tcPr>
          <w:p w14:paraId="0BAEAE9B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14:paraId="476D3731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разделов и тем </w:t>
            </w:r>
          </w:p>
          <w:p w14:paraId="43EB2632" w14:textId="77777777" w:rsidR="00E31D9F" w:rsidRPr="001E0680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14:paraId="2F252C60" w14:textId="77777777" w:rsidR="00E31D9F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6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E31D9F" w14:paraId="6A4B16FA" w14:textId="77777777" w:rsidTr="00FD4AEA">
        <w:tc>
          <w:tcPr>
            <w:tcW w:w="817" w:type="dxa"/>
          </w:tcPr>
          <w:p w14:paraId="442E495E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EC162DB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Повторение </w:t>
            </w:r>
          </w:p>
        </w:tc>
        <w:tc>
          <w:tcPr>
            <w:tcW w:w="1383" w:type="dxa"/>
            <w:vAlign w:val="center"/>
          </w:tcPr>
          <w:p w14:paraId="1BFA3EE2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E31D9F" w14:paraId="05985F94" w14:textId="77777777" w:rsidTr="00FD4AEA">
        <w:tc>
          <w:tcPr>
            <w:tcW w:w="817" w:type="dxa"/>
          </w:tcPr>
          <w:p w14:paraId="5DBD5B78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446B04F4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Умножение и деление </w:t>
            </w:r>
          </w:p>
        </w:tc>
        <w:tc>
          <w:tcPr>
            <w:tcW w:w="1383" w:type="dxa"/>
            <w:vAlign w:val="center"/>
          </w:tcPr>
          <w:p w14:paraId="58A9CFDE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47</w:t>
            </w:r>
          </w:p>
        </w:tc>
      </w:tr>
      <w:tr w:rsidR="00E31D9F" w14:paraId="7EB64A1E" w14:textId="77777777" w:rsidTr="00FD4AEA">
        <w:tc>
          <w:tcPr>
            <w:tcW w:w="817" w:type="dxa"/>
          </w:tcPr>
          <w:p w14:paraId="419761C5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678E9476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Числа 1-100</w:t>
            </w:r>
          </w:p>
        </w:tc>
        <w:tc>
          <w:tcPr>
            <w:tcW w:w="1383" w:type="dxa"/>
            <w:vAlign w:val="center"/>
          </w:tcPr>
          <w:p w14:paraId="63E26129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</w:tr>
      <w:tr w:rsidR="00E31D9F" w14:paraId="2FD211D0" w14:textId="77777777" w:rsidTr="00FD4AEA">
        <w:tc>
          <w:tcPr>
            <w:tcW w:w="817" w:type="dxa"/>
          </w:tcPr>
          <w:p w14:paraId="32465424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4F16AAA4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Сложение и вычитание в пределах 100</w:t>
            </w:r>
          </w:p>
        </w:tc>
        <w:tc>
          <w:tcPr>
            <w:tcW w:w="1383" w:type="dxa"/>
            <w:vAlign w:val="center"/>
          </w:tcPr>
          <w:p w14:paraId="339D2CF2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</w:t>
            </w:r>
          </w:p>
        </w:tc>
      </w:tr>
      <w:tr w:rsidR="00E31D9F" w14:paraId="253ECF27" w14:textId="77777777" w:rsidTr="00FD4AEA">
        <w:tc>
          <w:tcPr>
            <w:tcW w:w="817" w:type="dxa"/>
          </w:tcPr>
          <w:p w14:paraId="2902207F" w14:textId="77777777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51A569FF" w14:textId="77777777" w:rsidR="00E31D9F" w:rsidRPr="00C15777" w:rsidRDefault="00E31D9F" w:rsidP="00FD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57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Повторение за год</w:t>
            </w:r>
          </w:p>
        </w:tc>
        <w:tc>
          <w:tcPr>
            <w:tcW w:w="1383" w:type="dxa"/>
            <w:vAlign w:val="center"/>
          </w:tcPr>
          <w:p w14:paraId="51E04EE0" w14:textId="77777777" w:rsidR="00E31D9F" w:rsidRPr="00C15777" w:rsidRDefault="001E0C22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E31D9F" w14:paraId="038C881C" w14:textId="77777777" w:rsidTr="00FD4AEA">
        <w:tc>
          <w:tcPr>
            <w:tcW w:w="817" w:type="dxa"/>
          </w:tcPr>
          <w:p w14:paraId="759DD498" w14:textId="172A6B75" w:rsidR="00E31D9F" w:rsidRDefault="00E31D9F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2F1CBB9" w14:textId="77777777" w:rsidR="00E31D9F" w:rsidRPr="00F0501E" w:rsidRDefault="00E31D9F" w:rsidP="00FD4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14:paraId="51213F77" w14:textId="77777777" w:rsidR="00E31D9F" w:rsidRPr="00F0501E" w:rsidRDefault="004C19FD" w:rsidP="00FD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14:paraId="414E3F69" w14:textId="77777777" w:rsidR="00DD0C70" w:rsidRPr="00DD0C70" w:rsidRDefault="00DD0C70" w:rsidP="00DD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3838C" w14:textId="77777777" w:rsidR="00DD0C70" w:rsidRPr="004C1495" w:rsidRDefault="00DD0C70" w:rsidP="003D04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A7AFC" w14:textId="77777777" w:rsidR="001B7313" w:rsidRPr="001B7313" w:rsidRDefault="001B7313" w:rsidP="001B731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1E8CE965" w14:textId="77777777" w:rsidR="00AA7198" w:rsidRPr="00AA7198" w:rsidRDefault="00AA7198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1EE284FC" w14:textId="3D1472EA" w:rsidR="001B41E1" w:rsidRDefault="001B41E1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489536C" w14:textId="33523CF6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4F98454" w14:textId="235677FD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4745E6EC" w14:textId="5FB8C68C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4EA5C864" w14:textId="490594DF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62D021B" w14:textId="37B6B082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69E37E0" w14:textId="2ED2859C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D5C879D" w14:textId="41CB78FD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35ED4B6A" w14:textId="6B73029D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36382A76" w14:textId="23C1BA39" w:rsidR="002873C9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5A11EFE0" w14:textId="77777777" w:rsidR="002873C9" w:rsidRPr="00AA7198" w:rsidRDefault="002873C9" w:rsidP="00AA719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73148159" w14:textId="77777777" w:rsidR="001B41E1" w:rsidRDefault="001B41E1" w:rsidP="00937934">
      <w:pPr>
        <w:pStyle w:val="Default"/>
        <w:spacing w:line="276" w:lineRule="auto"/>
        <w:rPr>
          <w:sz w:val="28"/>
          <w:szCs w:val="28"/>
        </w:rPr>
      </w:pPr>
    </w:p>
    <w:p w14:paraId="74B3304F" w14:textId="77777777" w:rsidR="00211375" w:rsidRDefault="00211375" w:rsidP="00937934">
      <w:pPr>
        <w:pStyle w:val="Default"/>
        <w:spacing w:line="276" w:lineRule="auto"/>
        <w:rPr>
          <w:sz w:val="28"/>
          <w:szCs w:val="28"/>
        </w:rPr>
      </w:pPr>
    </w:p>
    <w:p w14:paraId="19514601" w14:textId="77777777" w:rsidR="00211375" w:rsidRDefault="00211375" w:rsidP="00937934">
      <w:pPr>
        <w:pStyle w:val="Default"/>
        <w:spacing w:line="276" w:lineRule="auto"/>
        <w:rPr>
          <w:sz w:val="28"/>
          <w:szCs w:val="28"/>
        </w:rPr>
      </w:pPr>
    </w:p>
    <w:p w14:paraId="5DF75F37" w14:textId="77777777" w:rsidR="00126734" w:rsidRPr="00126734" w:rsidRDefault="00126734" w:rsidP="002F473B">
      <w:pPr>
        <w:pStyle w:val="Default"/>
        <w:spacing w:line="276" w:lineRule="auto"/>
        <w:rPr>
          <w:b/>
          <w:sz w:val="28"/>
          <w:szCs w:val="28"/>
          <w:u w:val="single"/>
        </w:rPr>
      </w:pPr>
    </w:p>
    <w:p w14:paraId="760CAC6D" w14:textId="2A44BD59" w:rsidR="003E032D" w:rsidRDefault="002873C9" w:rsidP="00287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3C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14:paraId="2FB22BE6" w14:textId="77777777" w:rsidR="002873C9" w:rsidRDefault="002873C9" w:rsidP="002873C9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14ADA37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Учебник "Математика" 1 класс (в 2-х частях), Т.В.Алышева, Москва "Просвещение", 2017;</w:t>
      </w:r>
    </w:p>
    <w:p w14:paraId="0FA24AA6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"Математика" 2 класс (в 2-х частях), Т.В.Алышева, Москва "Просвещение", 2018;</w:t>
      </w:r>
    </w:p>
    <w:p w14:paraId="60166D89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"Математика" 3 класс (в 2-х частях), Т.В.Алышева, Москва "Просвещение", 2018;</w:t>
      </w:r>
    </w:p>
    <w:p w14:paraId="5775198E" w14:textId="77777777" w:rsidR="002873C9" w:rsidRDefault="002873C9" w:rsidP="002873C9">
      <w:pPr>
        <w:pStyle w:val="a3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"Математика" 4 класс (в 2-х частях), Т.В.Алышева,  И.М. Яковлева, Москва "Просвещение", 2018;</w:t>
      </w:r>
    </w:p>
    <w:p w14:paraId="66FB0A8C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Демонстрационный материал по математике</w:t>
      </w:r>
    </w:p>
    <w:p w14:paraId="47D0968B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Измерительная линейка, угольник</w:t>
      </w:r>
    </w:p>
    <w:p w14:paraId="282C2BBD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«Геометрические тела»</w:t>
      </w:r>
    </w:p>
    <w:p w14:paraId="4196B1F3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Счётный материал</w:t>
      </w:r>
    </w:p>
    <w:p w14:paraId="4D358B45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Счёты</w:t>
      </w:r>
    </w:p>
    <w:p w14:paraId="1A2CC7A9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Пифагора</w:t>
      </w:r>
    </w:p>
    <w:p w14:paraId="42F45FF5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Циркуль</w:t>
      </w:r>
    </w:p>
    <w:p w14:paraId="3412115F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Часы настенные</w:t>
      </w:r>
    </w:p>
    <w:p w14:paraId="34313B69" w14:textId="77777777" w:rsidR="002873C9" w:rsidRDefault="002873C9" w:rsidP="002873C9">
      <w:pPr>
        <w:pStyle w:val="a3"/>
        <w:numPr>
          <w:ilvl w:val="0"/>
          <w:numId w:val="12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</w:t>
      </w:r>
    </w:p>
    <w:p w14:paraId="1F94C6C1" w14:textId="77777777" w:rsidR="002873C9" w:rsidRPr="002873C9" w:rsidRDefault="002873C9" w:rsidP="002873C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73C9" w:rsidRPr="002873C9" w:rsidSect="002873C9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70"/>
    <w:multiLevelType w:val="hybridMultilevel"/>
    <w:tmpl w:val="3DA2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F25"/>
    <w:multiLevelType w:val="hybridMultilevel"/>
    <w:tmpl w:val="F06AC10E"/>
    <w:lvl w:ilvl="0" w:tplc="CD6E9E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637C1"/>
    <w:multiLevelType w:val="hybridMultilevel"/>
    <w:tmpl w:val="9A484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6D46AC"/>
    <w:multiLevelType w:val="multilevel"/>
    <w:tmpl w:val="F892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45866"/>
    <w:multiLevelType w:val="hybridMultilevel"/>
    <w:tmpl w:val="F6D61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18A8"/>
    <w:multiLevelType w:val="hybridMultilevel"/>
    <w:tmpl w:val="574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81D54"/>
    <w:multiLevelType w:val="hybridMultilevel"/>
    <w:tmpl w:val="97F0441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4B2134"/>
    <w:multiLevelType w:val="multilevel"/>
    <w:tmpl w:val="E82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FC099B"/>
    <w:multiLevelType w:val="hybridMultilevel"/>
    <w:tmpl w:val="B36009D6"/>
    <w:lvl w:ilvl="0" w:tplc="E00485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B0DA0"/>
    <w:multiLevelType w:val="hybridMultilevel"/>
    <w:tmpl w:val="AED49CC4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A2BDC"/>
    <w:multiLevelType w:val="hybridMultilevel"/>
    <w:tmpl w:val="742408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5A"/>
    <w:rsid w:val="00012A3F"/>
    <w:rsid w:val="00112AFC"/>
    <w:rsid w:val="00126734"/>
    <w:rsid w:val="00173775"/>
    <w:rsid w:val="001B13E0"/>
    <w:rsid w:val="001B41E1"/>
    <w:rsid w:val="001B7313"/>
    <w:rsid w:val="001E0C22"/>
    <w:rsid w:val="001E7131"/>
    <w:rsid w:val="00211375"/>
    <w:rsid w:val="002873C9"/>
    <w:rsid w:val="002F473B"/>
    <w:rsid w:val="00324DBC"/>
    <w:rsid w:val="003A129B"/>
    <w:rsid w:val="003D04B1"/>
    <w:rsid w:val="003D41B9"/>
    <w:rsid w:val="003E032D"/>
    <w:rsid w:val="004176F3"/>
    <w:rsid w:val="004C19FD"/>
    <w:rsid w:val="00514120"/>
    <w:rsid w:val="00536DCB"/>
    <w:rsid w:val="00544DB8"/>
    <w:rsid w:val="00596C14"/>
    <w:rsid w:val="005B679C"/>
    <w:rsid w:val="005D071C"/>
    <w:rsid w:val="005D18EB"/>
    <w:rsid w:val="005E415A"/>
    <w:rsid w:val="005E740F"/>
    <w:rsid w:val="006225A0"/>
    <w:rsid w:val="0072124C"/>
    <w:rsid w:val="007E2F89"/>
    <w:rsid w:val="00807970"/>
    <w:rsid w:val="008147A9"/>
    <w:rsid w:val="00827E90"/>
    <w:rsid w:val="0083761E"/>
    <w:rsid w:val="008618C9"/>
    <w:rsid w:val="008C37CD"/>
    <w:rsid w:val="008D1D45"/>
    <w:rsid w:val="008E5924"/>
    <w:rsid w:val="00933944"/>
    <w:rsid w:val="00937934"/>
    <w:rsid w:val="0096310C"/>
    <w:rsid w:val="009659C6"/>
    <w:rsid w:val="009C0D71"/>
    <w:rsid w:val="009E298F"/>
    <w:rsid w:val="00A00344"/>
    <w:rsid w:val="00A10347"/>
    <w:rsid w:val="00A14FE4"/>
    <w:rsid w:val="00A27308"/>
    <w:rsid w:val="00A624B6"/>
    <w:rsid w:val="00A92007"/>
    <w:rsid w:val="00AA7198"/>
    <w:rsid w:val="00AB1AB4"/>
    <w:rsid w:val="00AC04A1"/>
    <w:rsid w:val="00B24479"/>
    <w:rsid w:val="00BF3872"/>
    <w:rsid w:val="00CA3730"/>
    <w:rsid w:val="00CF5B07"/>
    <w:rsid w:val="00D31FE1"/>
    <w:rsid w:val="00D444BF"/>
    <w:rsid w:val="00D723F2"/>
    <w:rsid w:val="00DD0C70"/>
    <w:rsid w:val="00DF1BC7"/>
    <w:rsid w:val="00E31CB1"/>
    <w:rsid w:val="00E31D9F"/>
    <w:rsid w:val="00EA3D9E"/>
    <w:rsid w:val="00EA6ED4"/>
    <w:rsid w:val="00EC4A8B"/>
    <w:rsid w:val="00F01D64"/>
    <w:rsid w:val="00F313B6"/>
    <w:rsid w:val="00F362D5"/>
    <w:rsid w:val="00F54AE0"/>
    <w:rsid w:val="00F879FB"/>
    <w:rsid w:val="00F96E9C"/>
    <w:rsid w:val="00FB1BA5"/>
    <w:rsid w:val="00FD28D5"/>
    <w:rsid w:val="00FD4AEA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5A24"/>
  <w15:docId w15:val="{DC3079AF-247D-498E-8F48-CC84101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1"/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A14FE4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679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uiPriority w:val="9"/>
    <w:rsid w:val="00A14FE4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D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1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FC"/>
  </w:style>
  <w:style w:type="paragraph" w:styleId="a7">
    <w:name w:val="Normal (Web)"/>
    <w:basedOn w:val="a"/>
    <w:uiPriority w:val="99"/>
    <w:unhideWhenUsed/>
    <w:rsid w:val="00A1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8E5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2020-10-16T08:00:00Z</cp:lastPrinted>
  <dcterms:created xsi:type="dcterms:W3CDTF">2023-11-15T16:35:00Z</dcterms:created>
  <dcterms:modified xsi:type="dcterms:W3CDTF">2023-11-15T17:01:00Z</dcterms:modified>
</cp:coreProperties>
</file>